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BB0ACA">
        <w:rPr>
          <w:rFonts w:ascii="Times New Roman" w:hAnsi="Times New Roman" w:cs="Times New Roman"/>
        </w:rPr>
        <w:t>19.01.26 – 25</w:t>
      </w:r>
      <w:r w:rsidR="00B36C78">
        <w:rPr>
          <w:rFonts w:ascii="Times New Roman" w:hAnsi="Times New Roman" w:cs="Times New Roman"/>
        </w:rPr>
        <w:t>.01.26</w:t>
      </w:r>
    </w:p>
    <w:p w:rsidR="007B57DB" w:rsidRPr="007C09C6" w:rsidRDefault="00642807" w:rsidP="00953873">
      <w:pPr>
        <w:pStyle w:val="1"/>
        <w:tabs>
          <w:tab w:val="left" w:pos="827"/>
        </w:tabs>
        <w:spacing w:after="8"/>
        <w:ind w:right="4126"/>
      </w:pPr>
      <w:r w:rsidRPr="0042607E">
        <w:t xml:space="preserve">Тематическая неделя </w:t>
      </w:r>
      <w:r w:rsidR="00BB0ACA" w:rsidRPr="00BB0ACA">
        <w:rPr>
          <w:b/>
          <w:bCs/>
          <w:sz w:val="24"/>
          <w:szCs w:val="24"/>
        </w:rPr>
        <w:t>«ОРУДИЯ ТРУДА. ИНСТРУМЕНТЫ. ЭЛЕКТРОПРИБОРЫ»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BB0ACA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</w:t>
            </w:r>
            <w:r w:rsidR="00B36C78">
              <w:rPr>
                <w:rFonts w:ascii="Times New Roman" w:eastAsia="Times New Roman" w:hAnsi="Times New Roman" w:cs="Times New Roman"/>
                <w:color w:val="000000"/>
              </w:rPr>
              <w:t>.01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377E" w:rsidRPr="00FF377E" w:rsidRDefault="007B57DB" w:rsidP="00FF37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BC458F">
              <w:rPr>
                <w:rFonts w:ascii="Times New Roman" w:hAnsi="Times New Roman"/>
                <w:b/>
              </w:rPr>
              <w:t xml:space="preserve"> </w:t>
            </w:r>
            <w:r w:rsidR="00FF377E" w:rsidRPr="00FF377E">
              <w:rPr>
                <w:rFonts w:ascii="Times New Roman" w:hAnsi="Times New Roman"/>
              </w:rPr>
              <w:t>Беседа «Говорим про орудия труда и инструменты». Цель: познакомить детей с темой новой недели. Обсудить с детьми, для чего ну</w:t>
            </w:r>
            <w:r w:rsidR="00FF377E" w:rsidRPr="00FF377E">
              <w:rPr>
                <w:rFonts w:ascii="Times New Roman" w:hAnsi="Times New Roman"/>
              </w:rPr>
              <w:t>жны орудия труда и инструменты.</w:t>
            </w:r>
          </w:p>
          <w:p w:rsidR="00BB0ACA" w:rsidRPr="00FF377E" w:rsidRDefault="00FF377E" w:rsidP="00FF377E">
            <w:pPr>
              <w:rPr>
                <w:rFonts w:ascii="Times New Roman" w:hAnsi="Times New Roman"/>
              </w:rPr>
            </w:pPr>
            <w:r w:rsidRPr="00FF377E">
              <w:rPr>
                <w:rFonts w:ascii="Times New Roman" w:hAnsi="Times New Roman"/>
              </w:rPr>
              <w:t>- Дежурство в уголке природы: полив комнатных растений, протирание листьев растений влажными тряпочками.</w:t>
            </w:r>
          </w:p>
          <w:p w:rsidR="00F3744F" w:rsidRPr="00553B6E" w:rsidRDefault="00EB175B" w:rsidP="00BB0AC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FF377E" w:rsidP="004C6204">
            <w:pPr>
              <w:rPr>
                <w:rFonts w:ascii="Times New Roman" w:hAnsi="Times New Roman"/>
              </w:rPr>
            </w:pPr>
            <w:r w:rsidRPr="00FF377E">
              <w:rPr>
                <w:rFonts w:ascii="Times New Roman" w:hAnsi="Times New Roman"/>
              </w:rPr>
              <w:t>Д/и «Инструменты». Разрезные картинки. Закреплять умение составлять целое из частей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377E" w:rsidRPr="00FF377E" w:rsidRDefault="00FF377E" w:rsidP="00FF377E">
            <w:pPr>
              <w:pStyle w:val="c5"/>
              <w:rPr>
                <w:sz w:val="22"/>
                <w:szCs w:val="22"/>
              </w:rPr>
            </w:pPr>
            <w:r w:rsidRPr="00FF377E">
              <w:rPr>
                <w:sz w:val="22"/>
                <w:szCs w:val="22"/>
              </w:rPr>
              <w:t>Игровая деятельность – напомнить о правилах игры,</w:t>
            </w:r>
            <w:r>
              <w:rPr>
                <w:sz w:val="22"/>
                <w:szCs w:val="22"/>
              </w:rPr>
              <w:t xml:space="preserve"> о необходимости их соблюдения.</w:t>
            </w:r>
          </w:p>
          <w:p w:rsidR="00FF377E" w:rsidRPr="00FF377E" w:rsidRDefault="00FF377E" w:rsidP="00FF377E">
            <w:pPr>
              <w:pStyle w:val="c5"/>
              <w:rPr>
                <w:sz w:val="22"/>
                <w:szCs w:val="22"/>
              </w:rPr>
            </w:pPr>
            <w:r w:rsidRPr="00FF377E">
              <w:rPr>
                <w:sz w:val="22"/>
                <w:szCs w:val="22"/>
              </w:rPr>
              <w:t>Утренняя гимнастика – закрепление знаний о необходимости беречь и укреплять</w:t>
            </w:r>
            <w:r>
              <w:rPr>
                <w:sz w:val="22"/>
                <w:szCs w:val="22"/>
              </w:rPr>
              <w:t xml:space="preserve"> здоровье.</w:t>
            </w:r>
          </w:p>
          <w:p w:rsidR="007B57DB" w:rsidRPr="00553B6E" w:rsidRDefault="00FF377E" w:rsidP="00FF377E">
            <w:pPr>
              <w:pStyle w:val="c5"/>
              <w:rPr>
                <w:sz w:val="22"/>
                <w:szCs w:val="22"/>
              </w:rPr>
            </w:pPr>
            <w:r w:rsidRPr="00FF377E">
              <w:rPr>
                <w:sz w:val="22"/>
                <w:szCs w:val="22"/>
              </w:rPr>
              <w:t>Водные процедуры – формирование КГН.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06E" w:rsidRPr="001F5EF9" w:rsidRDefault="00FF377E" w:rsidP="00BC458F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F377E">
              <w:rPr>
                <w:rFonts w:ascii="Times New Roman" w:hAnsi="Times New Roman" w:cs="Times New Roman"/>
              </w:rPr>
              <w:t>Внести в РППС группы д/игры, согласно теме недели. Внести альбом «Орудия труда. инструменты». Задачи: активизировать в речи названия орудий труда и инструментов. Актуализировать знания о их назначении.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341D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F8406E" w:rsidRPr="00A65F9E" w:rsidRDefault="00F8406E" w:rsidP="007B57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7637">
        <w:trPr>
          <w:trHeight w:val="689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8406E" w:rsidRDefault="007B57DB" w:rsidP="00BB0AC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D4D41" w:rsidRPr="007D4D41">
              <w:rPr>
                <w:rFonts w:ascii="Times New Roman" w:hAnsi="Times New Roman" w:cs="Times New Roman"/>
              </w:rPr>
              <w:t>Продолжать знакомить с монетами достоинством 1, 5, 10 рублей, их набором и разменом. Развивать чувство времени, учить регулировать свою деятельность в соответствии с временным интервалом. Продолжать учить считать по заданной мере в пределах 20. Развивать умение воссоздавать сложные по форме предметы из отдельных частей по контурным образцам.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3338BD">
        <w:trPr>
          <w:trHeight w:val="609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BB0ACA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D4D41" w:rsidRPr="007D4D41">
              <w:rPr>
                <w:rFonts w:ascii="Times New Roman" w:hAnsi="Times New Roman" w:cs="Times New Roman"/>
              </w:rPr>
              <w:t xml:space="preserve">Рисование </w:t>
            </w:r>
            <w:r w:rsidR="007D4D41">
              <w:rPr>
                <w:rFonts w:ascii="Times New Roman" w:hAnsi="Times New Roman" w:cs="Times New Roman"/>
              </w:rPr>
              <w:t xml:space="preserve">героев сказки «Царевна-лягушка» - </w:t>
            </w:r>
            <w:r w:rsidR="007D4D41" w:rsidRPr="007D4D41">
              <w:rPr>
                <w:rFonts w:ascii="Times New Roman" w:hAnsi="Times New Roman" w:cs="Times New Roman"/>
              </w:rPr>
              <w:t>Развивать творчество, воображение. Учить задумывать содержание своей картины по мотивам русской народной сказки. Формировать эстетическое отношение к окружающему. Закреплять навыки работы с карандашом (умение делать эскиз), оформления изображений в цвете красками, способы получения новых цветов и оттенков. Учить передавать в рисунке сказочных героев в движении.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377E" w:rsidRPr="00FF377E" w:rsidRDefault="00FF377E" w:rsidP="00FF377E">
            <w:pPr>
              <w:rPr>
                <w:rFonts w:ascii="Times New Roman" w:hAnsi="Times New Roman"/>
              </w:rPr>
            </w:pPr>
            <w:r w:rsidRPr="00FF377E">
              <w:rPr>
                <w:rFonts w:ascii="Times New Roman" w:hAnsi="Times New Roman"/>
              </w:rPr>
              <w:t>Рассматривание деревьев на участке. (Уточнить строение, их назначение)</w:t>
            </w:r>
          </w:p>
          <w:p w:rsidR="00F8406E" w:rsidRPr="00D773E9" w:rsidRDefault="00946E13" w:rsidP="00F84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377E" w:rsidRPr="00FF377E" w:rsidRDefault="00FF377E" w:rsidP="00FF377E">
            <w:pPr>
              <w:rPr>
                <w:rFonts w:ascii="Times New Roman" w:hAnsi="Times New Roman"/>
              </w:rPr>
            </w:pPr>
            <w:r w:rsidRPr="00FF377E">
              <w:rPr>
                <w:rFonts w:ascii="Times New Roman" w:hAnsi="Times New Roman"/>
              </w:rPr>
              <w:t>Выполнение упражнений на сохранение равновесия</w:t>
            </w:r>
          </w:p>
          <w:p w:rsidR="00FF377E" w:rsidRPr="00FF377E" w:rsidRDefault="00FF377E" w:rsidP="00FF377E">
            <w:pPr>
              <w:rPr>
                <w:rFonts w:ascii="Times New Roman" w:hAnsi="Times New Roman"/>
              </w:rPr>
            </w:pPr>
          </w:p>
          <w:p w:rsidR="007B57DB" w:rsidRPr="00D773E9" w:rsidRDefault="00FF377E" w:rsidP="00FF377E">
            <w:pPr>
              <w:rPr>
                <w:rFonts w:ascii="Times New Roman" w:hAnsi="Times New Roman"/>
              </w:rPr>
            </w:pPr>
            <w:r w:rsidRPr="00FF377E">
              <w:rPr>
                <w:rFonts w:ascii="Times New Roman" w:hAnsi="Times New Roman"/>
              </w:rPr>
              <w:t>Цель: развивать координацию движений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377E" w:rsidRPr="00FF377E" w:rsidRDefault="00FF377E" w:rsidP="00FF37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Подвижные игры</w:t>
            </w:r>
          </w:p>
          <w:p w:rsidR="00FF377E" w:rsidRPr="00FF377E" w:rsidRDefault="00FF377E" w:rsidP="00FF37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«Медведи и пчелы»</w:t>
            </w:r>
          </w:p>
          <w:p w:rsidR="00FF377E" w:rsidRPr="00FF377E" w:rsidRDefault="00FF377E" w:rsidP="00FF377E">
            <w:pPr>
              <w:rPr>
                <w:rFonts w:ascii="Times New Roman" w:hAnsi="Times New Roman"/>
              </w:rPr>
            </w:pPr>
            <w:r w:rsidRPr="00FF377E">
              <w:rPr>
                <w:rFonts w:ascii="Times New Roman" w:hAnsi="Times New Roman"/>
              </w:rPr>
              <w:t xml:space="preserve">Цель: учить </w:t>
            </w:r>
            <w:proofErr w:type="spellStart"/>
            <w:r w:rsidRPr="00FF377E">
              <w:rPr>
                <w:rFonts w:ascii="Times New Roman" w:hAnsi="Times New Roman"/>
              </w:rPr>
              <w:t>перелезанию</w:t>
            </w:r>
            <w:proofErr w:type="spellEnd"/>
            <w:r>
              <w:rPr>
                <w:rFonts w:ascii="Times New Roman" w:hAnsi="Times New Roman"/>
              </w:rPr>
              <w:t xml:space="preserve"> «перевалом» через препятствие.</w:t>
            </w:r>
          </w:p>
          <w:p w:rsidR="00FF377E" w:rsidRPr="00FF377E" w:rsidRDefault="00FF377E" w:rsidP="00FF37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«Совушка»</w:t>
            </w:r>
          </w:p>
          <w:p w:rsidR="00FF377E" w:rsidRPr="00FF377E" w:rsidRDefault="00FF377E" w:rsidP="00FF377E">
            <w:pPr>
              <w:rPr>
                <w:rFonts w:ascii="Times New Roman" w:hAnsi="Times New Roman"/>
              </w:rPr>
            </w:pPr>
            <w:r w:rsidRPr="00FF377E">
              <w:rPr>
                <w:rFonts w:ascii="Times New Roman" w:hAnsi="Times New Roman"/>
              </w:rPr>
              <w:t>Цель: учить</w:t>
            </w:r>
            <w:r>
              <w:rPr>
                <w:rFonts w:ascii="Times New Roman" w:hAnsi="Times New Roman"/>
              </w:rPr>
              <w:t xml:space="preserve"> выполнять движения по сигналу.</w:t>
            </w:r>
          </w:p>
          <w:p w:rsidR="00FF377E" w:rsidRPr="00FF377E" w:rsidRDefault="00FF377E" w:rsidP="00FF37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</w:t>
            </w:r>
          </w:p>
          <w:p w:rsidR="00FF377E" w:rsidRPr="00FF377E" w:rsidRDefault="00FF377E" w:rsidP="00FF37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Расчистка дорожки к кормушке</w:t>
            </w:r>
          </w:p>
          <w:p w:rsidR="00DF3166" w:rsidRPr="00D773E9" w:rsidRDefault="00FF377E" w:rsidP="00FF377E">
            <w:pPr>
              <w:rPr>
                <w:rFonts w:ascii="Times New Roman" w:hAnsi="Times New Roman"/>
              </w:rPr>
            </w:pPr>
            <w:r w:rsidRPr="00FF377E">
              <w:rPr>
                <w:rFonts w:ascii="Times New Roman" w:hAnsi="Times New Roman"/>
              </w:rPr>
              <w:t>Цель: совершенствовать умения пользоваться лопатой для уборки снега.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4C6204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</w:t>
            </w:r>
          </w:p>
          <w:p w:rsidR="004C6204" w:rsidRDefault="004C6204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игрушки для самостоятельной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D4D41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художественной литературы </w:t>
            </w:r>
            <w:r w:rsidRPr="007D4D41">
              <w:rPr>
                <w:rFonts w:ascii="Times New Roman" w:eastAsia="Times New Roman" w:hAnsi="Times New Roman" w:cs="Times New Roman"/>
              </w:rPr>
              <w:t>А. Куприн «Слон»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Гимнастика после сна</w:t>
            </w:r>
          </w:p>
          <w:p w:rsidR="00FF377E" w:rsidRPr="00FF377E" w:rsidRDefault="00FF377E" w:rsidP="00FF377E">
            <w:pPr>
              <w:rPr>
                <w:rFonts w:ascii="Times New Roman" w:hAnsi="Times New Roman"/>
              </w:rPr>
            </w:pPr>
            <w:r w:rsidRPr="00FF377E">
              <w:rPr>
                <w:rFonts w:ascii="Times New Roman" w:hAnsi="Times New Roman"/>
              </w:rPr>
              <w:t>Упражнение «Подбери признак» Согласование существительных с прилагательным в роде, числе и падеже по т</w:t>
            </w:r>
            <w:r w:rsidRPr="00FF377E">
              <w:rPr>
                <w:rFonts w:ascii="Times New Roman" w:hAnsi="Times New Roman"/>
              </w:rPr>
              <w:t>еме «Орудия труда. Инструменты»</w:t>
            </w:r>
          </w:p>
          <w:p w:rsidR="00FF377E" w:rsidRPr="00FF377E" w:rsidRDefault="00FF377E" w:rsidP="00FF377E">
            <w:pPr>
              <w:rPr>
                <w:rFonts w:ascii="Times New Roman" w:hAnsi="Times New Roman"/>
              </w:rPr>
            </w:pPr>
            <w:r w:rsidRPr="00FF377E">
              <w:rPr>
                <w:rFonts w:ascii="Times New Roman" w:hAnsi="Times New Roman"/>
              </w:rPr>
              <w:t xml:space="preserve">- Д/игра «Узнай по контуру, силуэту» (Изображение орудий труда контурное и </w:t>
            </w:r>
            <w:proofErr w:type="gramStart"/>
            <w:r w:rsidRPr="00FF377E">
              <w:rPr>
                <w:rFonts w:ascii="Times New Roman" w:hAnsi="Times New Roman"/>
              </w:rPr>
              <w:t>силуэтное)-</w:t>
            </w:r>
            <w:proofErr w:type="gramEnd"/>
            <w:r w:rsidRPr="00FF377E">
              <w:rPr>
                <w:rFonts w:ascii="Times New Roman" w:hAnsi="Times New Roman"/>
              </w:rPr>
              <w:t xml:space="preserve"> развивать внимание, память.</w:t>
            </w:r>
          </w:p>
          <w:p w:rsidR="00F8406E" w:rsidRPr="00D773E9" w:rsidRDefault="00F3744F" w:rsidP="005712EE">
            <w:pPr>
              <w:rPr>
                <w:rFonts w:ascii="Times New Roman" w:hAnsi="Times New Roman"/>
              </w:rPr>
            </w:pPr>
            <w:r w:rsidRPr="00F3744F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Алиной М.</w:t>
            </w:r>
            <w:r w:rsidR="00F3744F">
              <w:rPr>
                <w:rFonts w:ascii="Times New Roman" w:eastAsia="Times New Roman" w:hAnsi="Times New Roman" w:cs="Times New Roman"/>
                <w:bCs/>
              </w:rPr>
              <w:t>, Димой А.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Макаром С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8BD" w:rsidRPr="00D773E9" w:rsidRDefault="00FF377E" w:rsidP="00DF3166">
            <w:pPr>
              <w:shd w:val="clear" w:color="auto" w:fill="FFFFFF"/>
              <w:rPr>
                <w:rFonts w:ascii="Times New Roman" w:hAnsi="Times New Roman"/>
              </w:rPr>
            </w:pPr>
            <w:r w:rsidRPr="00FF377E">
              <w:rPr>
                <w:rFonts w:ascii="Times New Roman" w:hAnsi="Times New Roman"/>
              </w:rPr>
              <w:t>Ситуативный разговор о правилах поведения в группе во время подвижных игр.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204" w:rsidRDefault="001806D2" w:rsidP="00F8406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06D2">
              <w:rPr>
                <w:rFonts w:ascii="Times New Roman" w:eastAsia="Times New Roman" w:hAnsi="Times New Roman" w:cs="Times New Roman"/>
              </w:rPr>
              <w:t>Внести шаблоны и трафареты с инструментами.</w:t>
            </w:r>
          </w:p>
          <w:p w:rsidR="00FF377E" w:rsidRDefault="00FF377E" w:rsidP="00F8406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F377E">
              <w:rPr>
                <w:rFonts w:ascii="Times New Roman" w:eastAsia="Times New Roman" w:hAnsi="Times New Roman" w:cs="Times New Roman"/>
              </w:rPr>
              <w:t>Контурное и силуэтное изображения орудий труда.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8406E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FF377E" w:rsidP="00F8406E">
            <w:pPr>
              <w:rPr>
                <w:rFonts w:ascii="Times New Roman" w:hAnsi="Times New Roman"/>
              </w:rPr>
            </w:pPr>
            <w:r w:rsidRPr="00FF377E">
              <w:rPr>
                <w:rFonts w:ascii="Times New Roman" w:hAnsi="Times New Roman"/>
              </w:rPr>
              <w:t>П/и «Кто сделает меньше шагов». - Закреплять умение действовать согласно правилам игры.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BB0ACA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 w:rsidR="00B36C78">
              <w:rPr>
                <w:rFonts w:ascii="Times New Roman" w:eastAsia="Times New Roman" w:hAnsi="Times New Roman" w:cs="Times New Roman"/>
                <w:color w:val="000000"/>
              </w:rPr>
              <w:t>.01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EE" w:rsidRPr="00403BEE" w:rsidRDefault="005F6CE3" w:rsidP="00403BE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403BEE">
              <w:t xml:space="preserve"> </w:t>
            </w:r>
            <w:r w:rsidR="00403BEE" w:rsidRPr="00403BEE">
              <w:rPr>
                <w:rFonts w:ascii="Times New Roman" w:hAnsi="Times New Roman"/>
              </w:rPr>
              <w:t>Беседа по картинкам из серии «</w:t>
            </w:r>
            <w:proofErr w:type="spellStart"/>
            <w:r w:rsidR="00403BEE" w:rsidRPr="00403BEE">
              <w:rPr>
                <w:rFonts w:ascii="Times New Roman" w:hAnsi="Times New Roman"/>
              </w:rPr>
              <w:t>Иструменты</w:t>
            </w:r>
            <w:proofErr w:type="spellEnd"/>
            <w:r w:rsidR="00403BEE" w:rsidRPr="00403BEE">
              <w:rPr>
                <w:rFonts w:ascii="Times New Roman" w:hAnsi="Times New Roman"/>
              </w:rPr>
              <w:t>» (название, назначение, внешние особенности).</w:t>
            </w:r>
          </w:p>
          <w:p w:rsidR="00403BEE" w:rsidRPr="00403BEE" w:rsidRDefault="00403BEE" w:rsidP="00403BEE">
            <w:pPr>
              <w:rPr>
                <w:rFonts w:ascii="Times New Roman" w:hAnsi="Times New Roman"/>
              </w:rPr>
            </w:pPr>
            <w:r w:rsidRPr="00403BEE">
              <w:rPr>
                <w:rFonts w:ascii="Times New Roman" w:hAnsi="Times New Roman"/>
              </w:rPr>
              <w:t xml:space="preserve">- Дежурство по столовой. Приучать детей следить за своим внешним видом, </w:t>
            </w:r>
            <w:r w:rsidRPr="00403BEE">
              <w:rPr>
                <w:rFonts w:ascii="Times New Roman" w:hAnsi="Times New Roman"/>
              </w:rPr>
              <w:t>напомнить обязанности дежурных.</w:t>
            </w:r>
          </w:p>
          <w:p w:rsidR="005F6CE3" w:rsidRPr="00403BEE" w:rsidRDefault="00403BEE" w:rsidP="00953873">
            <w:pPr>
              <w:rPr>
                <w:rFonts w:ascii="Times New Roman" w:hAnsi="Times New Roman"/>
              </w:rPr>
            </w:pPr>
            <w:r w:rsidRPr="00403BEE">
              <w:rPr>
                <w:rFonts w:ascii="Times New Roman" w:hAnsi="Times New Roman"/>
              </w:rPr>
              <w:t xml:space="preserve">- </w:t>
            </w:r>
            <w:proofErr w:type="spellStart"/>
            <w:r w:rsidRPr="00403BEE">
              <w:rPr>
                <w:rFonts w:ascii="Times New Roman" w:hAnsi="Times New Roman"/>
              </w:rPr>
              <w:t>М.п</w:t>
            </w:r>
            <w:proofErr w:type="spellEnd"/>
            <w:r w:rsidRPr="00403BEE">
              <w:rPr>
                <w:rFonts w:ascii="Times New Roman" w:hAnsi="Times New Roman"/>
              </w:rPr>
              <w:t>/и «Передай мяч</w:t>
            </w:r>
            <w:proofErr w:type="gramStart"/>
            <w:r w:rsidRPr="00403BEE">
              <w:rPr>
                <w:rFonts w:ascii="Times New Roman" w:hAnsi="Times New Roman"/>
              </w:rPr>
              <w:t>» ,</w:t>
            </w:r>
            <w:proofErr w:type="gramEnd"/>
            <w:r w:rsidRPr="00403BEE">
              <w:rPr>
                <w:rFonts w:ascii="Times New Roman" w:hAnsi="Times New Roman"/>
              </w:rPr>
              <w:t xml:space="preserve"> «Море волнуется раз…». -Закреплять умение действовать игре согласно правилам.</w:t>
            </w:r>
          </w:p>
          <w:p w:rsidR="00B064E2" w:rsidRPr="00076885" w:rsidRDefault="001C5393" w:rsidP="007B57DB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</w:t>
            </w:r>
            <w:r w:rsidR="00403BEE">
              <w:rPr>
                <w:rFonts w:ascii="Times New Roman" w:hAnsi="Times New Roman"/>
                <w:b/>
              </w:rPr>
              <w:t>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27B1" w:rsidRDefault="00403BEE" w:rsidP="001806D2">
            <w:pPr>
              <w:rPr>
                <w:rFonts w:ascii="Times New Roman" w:hAnsi="Times New Roman"/>
              </w:rPr>
            </w:pPr>
            <w:r w:rsidRPr="00403BEE">
              <w:rPr>
                <w:rFonts w:ascii="Times New Roman" w:hAnsi="Times New Roman"/>
              </w:rPr>
              <w:t>Игра «Чудесный мешочек» (определить на ощупь разные виды материалов – металл, стекло, дерево, пластмасса, кожа, мех и т.д.)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EE" w:rsidRPr="00403BEE" w:rsidRDefault="00403BEE" w:rsidP="00403BEE">
            <w:pPr>
              <w:pStyle w:val="c5"/>
              <w:spacing w:after="0"/>
              <w:rPr>
                <w:sz w:val="22"/>
                <w:szCs w:val="22"/>
              </w:rPr>
            </w:pPr>
            <w:r w:rsidRPr="00403BEE">
              <w:rPr>
                <w:sz w:val="22"/>
                <w:szCs w:val="22"/>
              </w:rPr>
              <w:t>Игровая деятельность – напомнить о правилах игры,</w:t>
            </w:r>
            <w:r>
              <w:rPr>
                <w:sz w:val="22"/>
                <w:szCs w:val="22"/>
              </w:rPr>
              <w:t xml:space="preserve"> о необходимости их соблюдения.</w:t>
            </w:r>
          </w:p>
          <w:p w:rsidR="00403BEE" w:rsidRPr="00403BEE" w:rsidRDefault="00403BEE" w:rsidP="00403BEE">
            <w:pPr>
              <w:pStyle w:val="c5"/>
              <w:spacing w:after="0"/>
              <w:rPr>
                <w:sz w:val="22"/>
                <w:szCs w:val="22"/>
              </w:rPr>
            </w:pPr>
            <w:r w:rsidRPr="00403BEE">
              <w:rPr>
                <w:sz w:val="22"/>
                <w:szCs w:val="22"/>
              </w:rPr>
              <w:t>Утренняя гимнастика – закрепление знаний о необходимос</w:t>
            </w:r>
            <w:r>
              <w:rPr>
                <w:sz w:val="22"/>
                <w:szCs w:val="22"/>
              </w:rPr>
              <w:t>ти беречь и укреплять здоровье.</w:t>
            </w:r>
          </w:p>
          <w:p w:rsidR="00403BEE" w:rsidRPr="00403BEE" w:rsidRDefault="00403BEE" w:rsidP="00403BEE">
            <w:pPr>
              <w:pStyle w:val="c5"/>
              <w:spacing w:after="0"/>
              <w:rPr>
                <w:sz w:val="22"/>
                <w:szCs w:val="22"/>
              </w:rPr>
            </w:pPr>
            <w:r w:rsidRPr="00403BEE">
              <w:rPr>
                <w:sz w:val="22"/>
                <w:szCs w:val="22"/>
              </w:rPr>
              <w:t>Водны</w:t>
            </w:r>
            <w:r>
              <w:rPr>
                <w:sz w:val="22"/>
                <w:szCs w:val="22"/>
              </w:rPr>
              <w:t>е процедуры – формирование КГН.</w:t>
            </w:r>
          </w:p>
          <w:p w:rsidR="00403BEE" w:rsidRPr="00403BEE" w:rsidRDefault="00403BEE" w:rsidP="00403BEE">
            <w:pPr>
              <w:pStyle w:val="c5"/>
              <w:spacing w:after="0"/>
              <w:rPr>
                <w:sz w:val="22"/>
                <w:szCs w:val="22"/>
              </w:rPr>
            </w:pPr>
            <w:r w:rsidRPr="00403BEE">
              <w:rPr>
                <w:sz w:val="22"/>
                <w:szCs w:val="22"/>
              </w:rPr>
              <w:t>Подготовка к</w:t>
            </w:r>
            <w:r>
              <w:rPr>
                <w:sz w:val="22"/>
                <w:szCs w:val="22"/>
              </w:rPr>
              <w:t xml:space="preserve"> завтраку – работа с дежурными.</w:t>
            </w:r>
          </w:p>
          <w:p w:rsidR="00403BEE" w:rsidRPr="00403BEE" w:rsidRDefault="00403BEE" w:rsidP="00403BEE">
            <w:pPr>
              <w:pStyle w:val="c5"/>
              <w:spacing w:after="0"/>
              <w:rPr>
                <w:sz w:val="22"/>
                <w:szCs w:val="22"/>
              </w:rPr>
            </w:pPr>
            <w:r w:rsidRPr="00403BEE">
              <w:rPr>
                <w:sz w:val="22"/>
                <w:szCs w:val="22"/>
              </w:rPr>
              <w:t>Завтрак – воспитывать КГН при приеме пищ</w:t>
            </w:r>
            <w:r>
              <w:rPr>
                <w:sz w:val="22"/>
                <w:szCs w:val="22"/>
              </w:rPr>
              <w:t>и и правила поведения за столом</w:t>
            </w:r>
          </w:p>
          <w:p w:rsidR="007B57DB" w:rsidRPr="001327B1" w:rsidRDefault="00403BEE" w:rsidP="00403BEE">
            <w:pPr>
              <w:pStyle w:val="c5"/>
              <w:spacing w:before="0" w:after="0"/>
              <w:rPr>
                <w:sz w:val="22"/>
                <w:szCs w:val="22"/>
              </w:rPr>
            </w:pPr>
            <w:r w:rsidRPr="00403BEE">
              <w:rPr>
                <w:sz w:val="22"/>
                <w:szCs w:val="22"/>
              </w:rPr>
              <w:t>Ситуативный разговор о правилах поведения друг с другом, о том, что нужно быть вежливым, нельзя драться, жадничать.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403BEE" w:rsidP="001327B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403BEE">
              <w:rPr>
                <w:rFonts w:ascii="Times New Roman" w:hAnsi="Times New Roman" w:cs="Times New Roman"/>
              </w:rPr>
              <w:t>Внести в РППС группы книги согласно теме недели.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403BEE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просмотр с</w:t>
            </w:r>
            <w:r w:rsidRPr="00403BEE">
              <w:rPr>
                <w:rFonts w:ascii="Times New Roman" w:hAnsi="Times New Roman" w:cs="Times New Roman"/>
              </w:rPr>
              <w:t>оветские мультфильмы: "Фока — на все руки дока", "Дудочка и кувшинчик", "Так сойдет" — поучительные истории о труде.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4D41" w:rsidRDefault="007B57DB" w:rsidP="0073184D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7D4D41">
              <w:rPr>
                <w:rFonts w:ascii="Times New Roman" w:hAnsi="Times New Roman" w:cs="Times New Roman"/>
                <w:b/>
              </w:rPr>
              <w:t>аппликация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7D4D41">
              <w:rPr>
                <w:rFonts w:ascii="Times New Roman" w:hAnsi="Times New Roman" w:cs="Times New Roman"/>
                <w:b/>
              </w:rPr>
              <w:t xml:space="preserve"> </w:t>
            </w:r>
            <w:r w:rsidR="007D4D41" w:rsidRPr="007D4D41">
              <w:rPr>
                <w:rFonts w:ascii="Times New Roman" w:hAnsi="Times New Roman" w:cs="Times New Roman"/>
              </w:rPr>
              <w:t>Аппликация по замыслу</w:t>
            </w:r>
            <w:r w:rsidR="007D4D41">
              <w:rPr>
                <w:rFonts w:ascii="Times New Roman" w:hAnsi="Times New Roman" w:cs="Times New Roman"/>
              </w:rPr>
              <w:t xml:space="preserve"> - </w:t>
            </w:r>
            <w:r w:rsidR="0073184D" w:rsidRPr="0073184D">
              <w:rPr>
                <w:rFonts w:ascii="Times New Roman" w:hAnsi="Times New Roman" w:cs="Times New Roman"/>
              </w:rPr>
              <w:t>Развивать воображен</w:t>
            </w:r>
            <w:r w:rsidR="0073184D">
              <w:rPr>
                <w:rFonts w:ascii="Times New Roman" w:hAnsi="Times New Roman" w:cs="Times New Roman"/>
              </w:rPr>
              <w:t xml:space="preserve">ие, мышление и мелкую моторику. </w:t>
            </w:r>
            <w:r w:rsidR="0073184D" w:rsidRPr="0073184D">
              <w:rPr>
                <w:rFonts w:ascii="Times New Roman" w:hAnsi="Times New Roman" w:cs="Times New Roman"/>
              </w:rPr>
              <w:t>Учить работать ножницами самостоятельно, вырезая а</w:t>
            </w:r>
            <w:r w:rsidR="0073184D">
              <w:rPr>
                <w:rFonts w:ascii="Times New Roman" w:hAnsi="Times New Roman" w:cs="Times New Roman"/>
              </w:rPr>
              <w:t xml:space="preserve">ккуратно нужные формы – детали. </w:t>
            </w:r>
            <w:r w:rsidR="0073184D" w:rsidRPr="0073184D">
              <w:rPr>
                <w:rFonts w:ascii="Times New Roman" w:hAnsi="Times New Roman" w:cs="Times New Roman"/>
              </w:rPr>
              <w:t>Закреплять умение лепить из целого куска, правильно передавать пропорции тела, придавать линиям плавность, изящность. Воспитывать умение правильно оценивать свои работы и работы товарищей.</w:t>
            </w:r>
            <w:r w:rsidR="007D4D41" w:rsidRPr="007D4D41">
              <w:rPr>
                <w:rFonts w:ascii="Times New Roman" w:hAnsi="Times New Roman" w:cs="Times New Roman"/>
              </w:rPr>
              <w:t>..</w:t>
            </w:r>
            <w:r w:rsidR="007D4D41">
              <w:rPr>
                <w:rFonts w:asciiTheme="minorHAnsi" w:eastAsiaTheme="minorHAnsi" w:hAnsiTheme="minorHAnsi" w:cs="Times New Roman"/>
                <w:bCs/>
                <w:color w:val="000000"/>
                <w:shd w:val="clear" w:color="auto" w:fill="FFFFFF"/>
              </w:rPr>
              <w:t xml:space="preserve"> </w:t>
            </w:r>
            <w:r w:rsidR="00DC58C4" w:rsidRPr="007D4D41">
              <w:rPr>
                <w:rFonts w:asciiTheme="minorHAnsi" w:eastAsiaTheme="minorHAnsi" w:hAnsiTheme="minorHAnsi" w:cs="Times New Roman"/>
                <w:bCs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EE" w:rsidRPr="00403BEE" w:rsidRDefault="00403BEE" w:rsidP="00403BEE">
            <w:pPr>
              <w:rPr>
                <w:rFonts w:ascii="Times New Roman" w:hAnsi="Times New Roman"/>
              </w:rPr>
            </w:pPr>
            <w:r w:rsidRPr="00403BEE">
              <w:rPr>
                <w:rFonts w:ascii="Times New Roman" w:hAnsi="Times New Roman"/>
              </w:rPr>
              <w:t>Дедуктивное наблюде</w:t>
            </w:r>
            <w:r>
              <w:rPr>
                <w:rFonts w:ascii="Times New Roman" w:hAnsi="Times New Roman"/>
              </w:rPr>
              <w:t>ние «Погода и одежда прохожих».</w:t>
            </w:r>
          </w:p>
          <w:p w:rsidR="00403BEE" w:rsidRDefault="00403BEE" w:rsidP="00403BEE">
            <w:pPr>
              <w:rPr>
                <w:rFonts w:ascii="Times New Roman" w:hAnsi="Times New Roman"/>
              </w:rPr>
            </w:pPr>
            <w:r w:rsidRPr="00403BEE">
              <w:rPr>
                <w:rFonts w:ascii="Times New Roman" w:hAnsi="Times New Roman"/>
              </w:rPr>
              <w:t>Активизировать в речи детей и уточнить названия предметов и элементов де</w:t>
            </w:r>
            <w:r>
              <w:rPr>
                <w:rFonts w:ascii="Times New Roman" w:hAnsi="Times New Roman"/>
              </w:rPr>
              <w:t>мисезонной одежды, аксессуаров.</w:t>
            </w:r>
          </w:p>
          <w:p w:rsidR="00053704" w:rsidRDefault="00053704" w:rsidP="00403BEE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053704" w:rsidRPr="00403BEE" w:rsidRDefault="00053704" w:rsidP="00403BEE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Ситуативный разговор о том, как правильно скатываться с горки.</w:t>
            </w:r>
          </w:p>
          <w:p w:rsidR="007B57DB" w:rsidRPr="00D773E9" w:rsidRDefault="007B57DB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053704" w:rsidP="00B064E2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Д/и «На что это похоже». Закреплять умение узнавать по описанию инструменты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EE" w:rsidRPr="00403BEE" w:rsidRDefault="00403BEE" w:rsidP="00403BE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</w:t>
            </w:r>
          </w:p>
          <w:p w:rsidR="00403BEE" w:rsidRPr="00403BEE" w:rsidRDefault="00403BEE" w:rsidP="00403BEE">
            <w:pPr>
              <w:rPr>
                <w:rFonts w:ascii="Times New Roman" w:hAnsi="Times New Roman"/>
              </w:rPr>
            </w:pPr>
            <w:r w:rsidRPr="00403BEE">
              <w:rPr>
                <w:rFonts w:ascii="Times New Roman" w:hAnsi="Times New Roman"/>
              </w:rPr>
              <w:t>Сгребание снега в определенное место, очистка дор</w:t>
            </w:r>
            <w:r>
              <w:rPr>
                <w:rFonts w:ascii="Times New Roman" w:hAnsi="Times New Roman"/>
              </w:rPr>
              <w:t>ожек на участке, подкормка птиц</w:t>
            </w:r>
          </w:p>
          <w:p w:rsidR="00403BEE" w:rsidRPr="00403BEE" w:rsidRDefault="00403BEE" w:rsidP="00403BEE">
            <w:pPr>
              <w:rPr>
                <w:rFonts w:ascii="Times New Roman" w:hAnsi="Times New Roman"/>
              </w:rPr>
            </w:pPr>
            <w:r w:rsidRPr="00403BEE">
              <w:rPr>
                <w:rFonts w:ascii="Times New Roman" w:hAnsi="Times New Roman"/>
              </w:rPr>
              <w:t>Цель: приучать к чистоте и порядку; закреплять умение трудиться в коллективе; воспитывать з</w:t>
            </w:r>
            <w:r>
              <w:rPr>
                <w:rFonts w:ascii="Times New Roman" w:hAnsi="Times New Roman"/>
              </w:rPr>
              <w:t>аботливое отношение к животным.</w:t>
            </w:r>
          </w:p>
          <w:p w:rsidR="00403BEE" w:rsidRPr="00403BEE" w:rsidRDefault="00403BEE" w:rsidP="00403BE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Подвижные игры</w:t>
            </w:r>
          </w:p>
          <w:p w:rsidR="00403BEE" w:rsidRPr="00403BEE" w:rsidRDefault="00403BEE" w:rsidP="00403BE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«Попади в коробку»</w:t>
            </w:r>
          </w:p>
          <w:p w:rsidR="00B064E2" w:rsidRPr="00D773E9" w:rsidRDefault="00403BEE" w:rsidP="00403BEE">
            <w:pPr>
              <w:rPr>
                <w:rFonts w:ascii="Times New Roman" w:hAnsi="Times New Roman"/>
              </w:rPr>
            </w:pPr>
            <w:r w:rsidRPr="00403BEE">
              <w:rPr>
                <w:rFonts w:ascii="Times New Roman" w:hAnsi="Times New Roman"/>
              </w:rPr>
              <w:t>Цель</w:t>
            </w:r>
            <w:r w:rsidR="00053704">
              <w:rPr>
                <w:rFonts w:ascii="Times New Roman" w:hAnsi="Times New Roman"/>
              </w:rPr>
              <w:t>: тренировать меткость бросков.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самостоятельной игровой деятельности</w:t>
            </w:r>
          </w:p>
          <w:p w:rsidR="009C2E09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97580" w:rsidRDefault="00053704" w:rsidP="00A25D9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53704">
              <w:rPr>
                <w:rFonts w:ascii="Times New Roman" w:eastAsia="Times New Roman" w:hAnsi="Times New Roman" w:cs="Times New Roman"/>
              </w:rPr>
              <w:t xml:space="preserve">Чтение сказки </w:t>
            </w:r>
            <w:proofErr w:type="spellStart"/>
            <w:r w:rsidRPr="00053704">
              <w:rPr>
                <w:rFonts w:ascii="Times New Roman" w:eastAsia="Times New Roman" w:hAnsi="Times New Roman" w:cs="Times New Roman"/>
              </w:rPr>
              <w:t>А.Н.Толстого</w:t>
            </w:r>
            <w:proofErr w:type="spellEnd"/>
            <w:r w:rsidRPr="00053704">
              <w:rPr>
                <w:rFonts w:ascii="Times New Roman" w:eastAsia="Times New Roman" w:hAnsi="Times New Roman" w:cs="Times New Roman"/>
              </w:rPr>
              <w:t xml:space="preserve"> «Золотой ключик или приключения Буратино» -Задачи: прививать интерес к художественной литературе.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C539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053704" w:rsidRPr="00053704" w:rsidRDefault="00053704" w:rsidP="00053704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Д/у «Сочиним историю». - Развивать воображение детей, умение составлять рассказ их четких предложений. Тема истории: «М</w:t>
            </w:r>
            <w:r w:rsidRPr="00053704">
              <w:rPr>
                <w:rFonts w:ascii="Times New Roman" w:hAnsi="Times New Roman"/>
              </w:rPr>
              <w:t>ы с папой в магазине «Хозяин»».</w:t>
            </w:r>
          </w:p>
          <w:p w:rsidR="00053704" w:rsidRPr="00053704" w:rsidRDefault="00053704" w:rsidP="00053704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Игра: «Чего не стало». -Формировать у детей название мебели, её составные части. Способствовать развитию внимательности и наблюдательности. Развивать словарный запас.</w:t>
            </w:r>
          </w:p>
          <w:p w:rsidR="001C5393" w:rsidRPr="00D773E9" w:rsidRDefault="009C2E09" w:rsidP="009C2E09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 w:rsidR="00953873"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</w:t>
            </w:r>
            <w:proofErr w:type="gramStart"/>
            <w:r w:rsidRPr="009C2E09">
              <w:rPr>
                <w:rFonts w:ascii="Times New Roman" w:hAnsi="Times New Roman"/>
              </w:rPr>
              <w:t xml:space="preserve">дне.   </w:t>
            </w:r>
            <w:proofErr w:type="gramEnd"/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166" w:rsidRPr="00D773E9" w:rsidRDefault="00053704" w:rsidP="00DF3166">
            <w:pPr>
              <w:shd w:val="clear" w:color="auto" w:fill="FFFFFF"/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Д/упражнение «Каждой вещи свое место». Цель: воспитывать желание поддерживать порядок в группе, убирать игрушки на место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5D94" w:rsidRDefault="0005370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53704">
              <w:rPr>
                <w:rFonts w:ascii="Times New Roman" w:eastAsia="Times New Roman" w:hAnsi="Times New Roman" w:cs="Times New Roman"/>
              </w:rPr>
              <w:t>Пополнить РППС группы раскрасками по теме недели.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3704">
        <w:trPr>
          <w:trHeight w:val="857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04" w:rsidRPr="00053704" w:rsidRDefault="00053704" w:rsidP="00053704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Подвижная игра «Перебрось снежок». Задачи: учить детей выполнять замах и брос</w:t>
            </w:r>
            <w:r>
              <w:rPr>
                <w:rFonts w:ascii="Times New Roman" w:hAnsi="Times New Roman"/>
              </w:rPr>
              <w:t>ок, метать снежок на дальность.</w:t>
            </w:r>
          </w:p>
          <w:p w:rsidR="003338BD" w:rsidRPr="00D773E9" w:rsidRDefault="00053704" w:rsidP="00053704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Самостоятельная игровая деятельность.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BB0ACA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21.</w:t>
            </w:r>
            <w:r w:rsidR="00B36C78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2A3D" w:rsidRPr="00112A3D" w:rsidRDefault="009C68B7" w:rsidP="00112A3D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  <w:r w:rsidR="00112A3D" w:rsidRPr="00112A3D">
              <w:rPr>
                <w:rFonts w:ascii="Times New Roman" w:hAnsi="Times New Roman"/>
              </w:rPr>
              <w:t xml:space="preserve">Беседа на тему «Инструменты для людей разных </w:t>
            </w:r>
            <w:r w:rsidR="00112A3D">
              <w:rPr>
                <w:rFonts w:ascii="Times New Roman" w:hAnsi="Times New Roman"/>
              </w:rPr>
              <w:t>профессий».</w:t>
            </w:r>
          </w:p>
          <w:p w:rsidR="00112A3D" w:rsidRPr="00112A3D" w:rsidRDefault="00112A3D" w:rsidP="00112A3D">
            <w:pPr>
              <w:rPr>
                <w:rFonts w:ascii="Times New Roman" w:hAnsi="Times New Roman"/>
              </w:rPr>
            </w:pPr>
            <w:r w:rsidRPr="00112A3D">
              <w:rPr>
                <w:rFonts w:ascii="Times New Roman" w:hAnsi="Times New Roman"/>
              </w:rPr>
              <w:t>Задачи: ра</w:t>
            </w:r>
            <w:r>
              <w:rPr>
                <w:rFonts w:ascii="Times New Roman" w:hAnsi="Times New Roman"/>
              </w:rPr>
              <w:t>звивать познавательный интерес.</w:t>
            </w:r>
          </w:p>
          <w:p w:rsidR="00112A3D" w:rsidRPr="00112A3D" w:rsidRDefault="00112A3D" w:rsidP="00112A3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Д/И «Азбука звуков».</w:t>
            </w:r>
          </w:p>
          <w:p w:rsidR="00112A3D" w:rsidRPr="00112A3D" w:rsidRDefault="00112A3D" w:rsidP="00112A3D">
            <w:pPr>
              <w:rPr>
                <w:rFonts w:ascii="Times New Roman" w:hAnsi="Times New Roman"/>
              </w:rPr>
            </w:pPr>
            <w:r w:rsidRPr="00112A3D">
              <w:rPr>
                <w:rFonts w:ascii="Times New Roman" w:hAnsi="Times New Roman"/>
              </w:rPr>
              <w:t>Задачи: учить назы</w:t>
            </w:r>
            <w:r>
              <w:rPr>
                <w:rFonts w:ascii="Times New Roman" w:hAnsi="Times New Roman"/>
              </w:rPr>
              <w:t>вать и выделять звуки в словах.</w:t>
            </w:r>
          </w:p>
          <w:p w:rsidR="00B064E2" w:rsidRDefault="00112A3D" w:rsidP="00112A3D">
            <w:pPr>
              <w:rPr>
                <w:rFonts w:ascii="Times New Roman" w:hAnsi="Times New Roman"/>
              </w:rPr>
            </w:pPr>
            <w:r w:rsidRPr="00112A3D">
              <w:rPr>
                <w:rFonts w:ascii="Times New Roman" w:hAnsi="Times New Roman"/>
              </w:rPr>
              <w:t>Дежурство по столовой. Приучать детей следить за своим внешним видом, напомнить обязанности дежурных.</w:t>
            </w:r>
          </w:p>
          <w:p w:rsidR="00953873" w:rsidRDefault="009C68B7" w:rsidP="00B36C78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  <w:p w:rsidR="00B064E2" w:rsidRPr="00F66DC7" w:rsidRDefault="00112A3D" w:rsidP="00112A3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ЭКСКУРСИЯ В АДМИНИСТРАЦИЮ БУТУРЛИНСКОГО МУНИЦИПАЛЬНОГО ОКРУГА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2A3D" w:rsidRPr="00112A3D" w:rsidRDefault="00112A3D" w:rsidP="00112A3D">
            <w:pPr>
              <w:rPr>
                <w:rFonts w:ascii="Times New Roman" w:hAnsi="Times New Roman"/>
              </w:rPr>
            </w:pPr>
            <w:r w:rsidRPr="00112A3D">
              <w:rPr>
                <w:rFonts w:ascii="Times New Roman" w:hAnsi="Times New Roman"/>
              </w:rPr>
              <w:t xml:space="preserve">Дидактическая игра «Слушай, повторяй, слова не меняй» </w:t>
            </w:r>
          </w:p>
          <w:p w:rsidR="007B57DB" w:rsidRDefault="00112A3D" w:rsidP="00112A3D">
            <w:pPr>
              <w:rPr>
                <w:rFonts w:ascii="Times New Roman" w:hAnsi="Times New Roman"/>
              </w:rPr>
            </w:pPr>
            <w:r w:rsidRPr="00112A3D">
              <w:rPr>
                <w:rFonts w:ascii="Times New Roman" w:hAnsi="Times New Roman"/>
              </w:rPr>
              <w:t>Задачи: учить детей воспроизводить ряды слов, близких по звуковому составу. Развивать фонематический слух, кратковременную слуховую память.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2A3D" w:rsidRPr="00112A3D" w:rsidRDefault="00B064E2" w:rsidP="00112A3D">
            <w:pPr>
              <w:pStyle w:val="c5"/>
              <w:spacing w:after="0"/>
              <w:rPr>
                <w:sz w:val="22"/>
                <w:szCs w:val="22"/>
              </w:rPr>
            </w:pPr>
            <w:r w:rsidRPr="00B064E2">
              <w:rPr>
                <w:b/>
                <w:sz w:val="22"/>
                <w:szCs w:val="22"/>
              </w:rPr>
              <w:t xml:space="preserve"> </w:t>
            </w:r>
            <w:r w:rsidR="00112A3D" w:rsidRPr="00112A3D">
              <w:rPr>
                <w:sz w:val="22"/>
                <w:szCs w:val="22"/>
              </w:rPr>
              <w:t>Игровая деятельность – напомнить о правилах игры, о необходимост</w:t>
            </w:r>
            <w:r w:rsidR="00112A3D">
              <w:rPr>
                <w:sz w:val="22"/>
                <w:szCs w:val="22"/>
              </w:rPr>
              <w:t>и их соблюдения.</w:t>
            </w:r>
          </w:p>
          <w:p w:rsidR="007B57DB" w:rsidRPr="00953873" w:rsidRDefault="00112A3D" w:rsidP="00112A3D">
            <w:pPr>
              <w:pStyle w:val="c5"/>
              <w:spacing w:before="0" w:after="0"/>
              <w:rPr>
                <w:b/>
                <w:sz w:val="22"/>
                <w:szCs w:val="22"/>
              </w:rPr>
            </w:pPr>
            <w:r w:rsidRPr="00112A3D">
              <w:rPr>
                <w:sz w:val="22"/>
                <w:szCs w:val="22"/>
              </w:rPr>
              <w:t>Водные процедуры – формирование КГН.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844DD" w:rsidRDefault="00112A3D" w:rsidP="00B064E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12A3D">
              <w:rPr>
                <w:rFonts w:ascii="Times New Roman" w:hAnsi="Times New Roman" w:cs="Times New Roman"/>
              </w:rPr>
              <w:t>Пополнить РППС группы презентацией по теме «Орудия труда. Инструменты»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AAC" w:rsidRPr="005844DD" w:rsidRDefault="00112A3D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Поговорит с мамой Ильи о предстоящем конкурсе проектов. Обсудить детали, подготовку к конкурсу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66DC7">
        <w:trPr>
          <w:trHeight w:val="744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3873" w:rsidRPr="00986F78" w:rsidRDefault="007B57DB" w:rsidP="00953873">
            <w:pPr>
              <w:rPr>
                <w:rFonts w:ascii="Times New Roman" w:hAnsi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</w:p>
          <w:p w:rsidR="007B57DB" w:rsidRPr="00986F78" w:rsidRDefault="00801BA7" w:rsidP="009B4AAC">
            <w:pPr>
              <w:rPr>
                <w:rFonts w:ascii="Times New Roman" w:hAnsi="Times New Roman"/>
              </w:rPr>
            </w:pPr>
            <w:r w:rsidRPr="00801BA7">
              <w:rPr>
                <w:rFonts w:ascii="Times New Roman" w:hAnsi="Times New Roman"/>
              </w:rPr>
              <w:t>"Ледяные фигуры-конструктор": Заморозить воду в разных формочках (пластиковые стаканчики, формочки для кексов). Выкладывать из них узоры, пирамидки, домики.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9C2E09" w:rsidRDefault="007B57DB" w:rsidP="009B4AAC">
            <w:pPr>
              <w:pStyle w:val="a7"/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развитие </w:t>
            </w:r>
            <w:r w:rsidR="00F66DC7" w:rsidRPr="00F66DC7">
              <w:rPr>
                <w:rFonts w:ascii="Times New Roman" w:hAnsi="Times New Roman" w:cs="Times New Roman"/>
                <w:b/>
              </w:rPr>
              <w:t>(</w:t>
            </w:r>
            <w:r w:rsidR="0073184D">
              <w:rPr>
                <w:rFonts w:ascii="Times New Roman" w:hAnsi="Times New Roman" w:cs="Times New Roman"/>
                <w:b/>
              </w:rPr>
              <w:t>Окружающий мир</w:t>
            </w:r>
            <w:r w:rsidR="00F66DC7" w:rsidRPr="00F66DC7">
              <w:rPr>
                <w:rFonts w:ascii="Times New Roman" w:hAnsi="Times New Roman" w:cs="Times New Roman"/>
                <w:b/>
              </w:rPr>
              <w:t xml:space="preserve">) </w:t>
            </w:r>
            <w:r w:rsidR="0073184D" w:rsidRPr="0073184D">
              <w:rPr>
                <w:rFonts w:ascii="Times New Roman" w:hAnsi="Times New Roman" w:cs="Times New Roman"/>
              </w:rPr>
              <w:t>«Инструменты» - Обогащать представлен</w:t>
            </w:r>
            <w:r w:rsidR="0073184D">
              <w:rPr>
                <w:rFonts w:ascii="Times New Roman" w:hAnsi="Times New Roman" w:cs="Times New Roman"/>
              </w:rPr>
              <w:t>ия детей о</w:t>
            </w:r>
            <w:r w:rsidR="0073184D" w:rsidRPr="0073184D">
              <w:rPr>
                <w:rFonts w:ascii="Times New Roman" w:hAnsi="Times New Roman" w:cs="Times New Roman"/>
              </w:rPr>
              <w:t xml:space="preserve"> видах инструментов.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C78" w:rsidRPr="00623B91" w:rsidRDefault="007B57DB" w:rsidP="00B36C78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>стетическое развитие (рисование)</w:t>
            </w:r>
            <w:r w:rsidR="0073184D">
              <w:rPr>
                <w:rFonts w:ascii="Times New Roman" w:hAnsi="Times New Roman" w:cs="Times New Roman"/>
                <w:b/>
              </w:rPr>
              <w:t xml:space="preserve"> </w:t>
            </w:r>
            <w:r w:rsidR="0073184D" w:rsidRPr="0073184D">
              <w:rPr>
                <w:rFonts w:ascii="Times New Roman" w:hAnsi="Times New Roman" w:cs="Times New Roman"/>
              </w:rPr>
              <w:t>Рисование по замыслу - Развивать творчество, воображение. Учить задумывать содержание своей картины по мотивам русской народной сказки. Формировать эстетическое отношение к окружающему. Закреплять навыки работы с карандашом (умение делать эскиз), оформления изображений в цвете красками, способы получения новых цветов и оттенков. Учить передавать в рисунке сказочных героев в движении.</w:t>
            </w:r>
            <w:r w:rsidR="0073184D">
              <w:rPr>
                <w:rFonts w:ascii="Times New Roman" w:hAnsi="Times New Roman" w:cs="Times New Roman"/>
                <w:b/>
              </w:rPr>
              <w:t xml:space="preserve"> </w:t>
            </w:r>
            <w:r w:rsidR="004052D8">
              <w:t xml:space="preserve"> </w:t>
            </w:r>
          </w:p>
          <w:p w:rsidR="007B57DB" w:rsidRPr="00623B91" w:rsidRDefault="007B57DB" w:rsidP="00F66DC7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2A3D" w:rsidRPr="00112A3D" w:rsidRDefault="00112A3D" w:rsidP="00112A3D">
            <w:pPr>
              <w:rPr>
                <w:rFonts w:ascii="Times New Roman" w:hAnsi="Times New Roman"/>
              </w:rPr>
            </w:pPr>
            <w:r w:rsidRPr="00112A3D">
              <w:rPr>
                <w:rFonts w:ascii="Times New Roman" w:hAnsi="Times New Roman"/>
              </w:rPr>
              <w:lastRenderedPageBreak/>
              <w:t>«Наблюдение за растительностью».</w:t>
            </w:r>
          </w:p>
          <w:p w:rsidR="00112A3D" w:rsidRPr="00112A3D" w:rsidRDefault="00112A3D" w:rsidP="00112A3D">
            <w:pPr>
              <w:rPr>
                <w:rFonts w:ascii="Times New Roman" w:hAnsi="Times New Roman"/>
              </w:rPr>
            </w:pPr>
            <w:r w:rsidRPr="00112A3D">
              <w:rPr>
                <w:rFonts w:ascii="Times New Roman" w:hAnsi="Times New Roman"/>
              </w:rPr>
              <w:t>Цели: формировать знания о жизни растений зимой; воспитывать бережное отношение к природе</w:t>
            </w:r>
          </w:p>
          <w:p w:rsidR="00D431A0" w:rsidRPr="00D773E9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2A3D" w:rsidRPr="00112A3D" w:rsidRDefault="00112A3D" w:rsidP="00112A3D">
            <w:pPr>
              <w:rPr>
                <w:rFonts w:ascii="Times New Roman" w:hAnsi="Times New Roman"/>
              </w:rPr>
            </w:pPr>
            <w:r w:rsidRPr="00112A3D">
              <w:rPr>
                <w:rFonts w:ascii="Times New Roman" w:hAnsi="Times New Roman"/>
              </w:rPr>
              <w:lastRenderedPageBreak/>
              <w:t xml:space="preserve">Индивидуальная работа по ФИЗО.  Задачи: упражнять в </w:t>
            </w:r>
            <w:r w:rsidRPr="00112A3D">
              <w:rPr>
                <w:rFonts w:ascii="Times New Roman" w:hAnsi="Times New Roman"/>
              </w:rPr>
              <w:lastRenderedPageBreak/>
              <w:t>прыжках в высоту на месте.</w:t>
            </w:r>
          </w:p>
          <w:p w:rsidR="00112A3D" w:rsidRPr="00112A3D" w:rsidRDefault="00112A3D" w:rsidP="00112A3D">
            <w:pPr>
              <w:rPr>
                <w:rFonts w:ascii="Times New Roman" w:hAnsi="Times New Roman"/>
              </w:rPr>
            </w:pPr>
          </w:p>
          <w:p w:rsidR="007B57DB" w:rsidRPr="00D773E9" w:rsidRDefault="00112A3D" w:rsidP="00112A3D">
            <w:pPr>
              <w:rPr>
                <w:rFonts w:ascii="Times New Roman" w:hAnsi="Times New Roman"/>
              </w:rPr>
            </w:pPr>
            <w:r w:rsidRPr="00112A3D">
              <w:rPr>
                <w:rFonts w:ascii="Times New Roman" w:hAnsi="Times New Roman"/>
              </w:rPr>
              <w:t>Подвижная игра «Быстро возьми, быстро положи».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2A3D" w:rsidRPr="00112A3D" w:rsidRDefault="00112A3D" w:rsidP="00112A3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Подвижные игры:</w:t>
            </w:r>
          </w:p>
          <w:p w:rsidR="00112A3D" w:rsidRPr="00112A3D" w:rsidRDefault="00112A3D" w:rsidP="00112A3D">
            <w:pPr>
              <w:rPr>
                <w:rFonts w:ascii="Times New Roman" w:hAnsi="Times New Roman"/>
              </w:rPr>
            </w:pPr>
            <w:r w:rsidRPr="00112A3D">
              <w:rPr>
                <w:rFonts w:ascii="Times New Roman" w:hAnsi="Times New Roman"/>
              </w:rPr>
              <w:t xml:space="preserve">«Найди свой цвет». Цель: учить ориентироваться в </w:t>
            </w:r>
            <w:r w:rsidRPr="00112A3D">
              <w:rPr>
                <w:rFonts w:ascii="Times New Roman" w:hAnsi="Times New Roman"/>
              </w:rPr>
              <w:lastRenderedPageBreak/>
              <w:t>пространстве, ра</w:t>
            </w:r>
            <w:r>
              <w:rPr>
                <w:rFonts w:ascii="Times New Roman" w:hAnsi="Times New Roman"/>
              </w:rPr>
              <w:t>зличать основные цвета спектра.</w:t>
            </w:r>
          </w:p>
          <w:p w:rsidR="00112A3D" w:rsidRPr="00112A3D" w:rsidRDefault="00112A3D" w:rsidP="00112A3D">
            <w:pPr>
              <w:rPr>
                <w:rFonts w:ascii="Times New Roman" w:hAnsi="Times New Roman"/>
              </w:rPr>
            </w:pPr>
            <w:r w:rsidRPr="00112A3D">
              <w:rPr>
                <w:rFonts w:ascii="Times New Roman" w:hAnsi="Times New Roman"/>
              </w:rPr>
              <w:t>«Цветные автомобили». Цель: учить бегать,</w:t>
            </w:r>
            <w:r>
              <w:rPr>
                <w:rFonts w:ascii="Times New Roman" w:hAnsi="Times New Roman"/>
              </w:rPr>
              <w:t xml:space="preserve"> не наталкиваясь друг на друга.</w:t>
            </w:r>
          </w:p>
          <w:p w:rsidR="00B064E2" w:rsidRPr="00D773E9" w:rsidRDefault="00112A3D" w:rsidP="00112A3D">
            <w:pPr>
              <w:rPr>
                <w:rFonts w:ascii="Times New Roman" w:hAnsi="Times New Roman"/>
              </w:rPr>
            </w:pPr>
            <w:r w:rsidRPr="00112A3D">
              <w:rPr>
                <w:rFonts w:ascii="Times New Roman" w:hAnsi="Times New Roman"/>
              </w:rPr>
              <w:t>Трудовая деятельность: расчистить дорожки от снега.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2A3D" w:rsidRPr="00112A3D" w:rsidRDefault="00112A3D" w:rsidP="00112A3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12A3D">
              <w:rPr>
                <w:rFonts w:ascii="Times New Roman" w:eastAsia="Times New Roman" w:hAnsi="Times New Roman" w:cs="Times New Roman"/>
              </w:rPr>
              <w:lastRenderedPageBreak/>
              <w:t>Самостоятельная деятельность на прогулке.</w:t>
            </w:r>
          </w:p>
          <w:p w:rsidR="00112A3D" w:rsidRPr="00112A3D" w:rsidRDefault="00112A3D" w:rsidP="00112A3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112A3D" w:rsidRPr="00112A3D" w:rsidRDefault="00112A3D" w:rsidP="00112A3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12A3D">
              <w:rPr>
                <w:rFonts w:ascii="Times New Roman" w:eastAsia="Times New Roman" w:hAnsi="Times New Roman" w:cs="Times New Roman"/>
              </w:rPr>
              <w:lastRenderedPageBreak/>
              <w:t>Сюжетно-ролевые игры по желанию детей.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112A3D" w:rsidP="00D431A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12A3D">
              <w:rPr>
                <w:rFonts w:ascii="Times New Roman" w:eastAsia="Times New Roman" w:hAnsi="Times New Roman" w:cs="Times New Roman"/>
              </w:rPr>
              <w:t xml:space="preserve">Чтение сказки </w:t>
            </w:r>
            <w:proofErr w:type="spellStart"/>
            <w:r w:rsidRPr="00112A3D">
              <w:rPr>
                <w:rFonts w:ascii="Times New Roman" w:eastAsia="Times New Roman" w:hAnsi="Times New Roman" w:cs="Times New Roman"/>
              </w:rPr>
              <w:t>А.Н.Толстого</w:t>
            </w:r>
            <w:proofErr w:type="spellEnd"/>
            <w:r w:rsidRPr="00112A3D">
              <w:rPr>
                <w:rFonts w:ascii="Times New Roman" w:eastAsia="Times New Roman" w:hAnsi="Times New Roman" w:cs="Times New Roman"/>
              </w:rPr>
              <w:t xml:space="preserve"> «Золотой ключик или приключения Буратино» (продолжение) -Задачи: прививать интерес к художественной литературе.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112A3D" w:rsidRPr="00112A3D" w:rsidRDefault="00112A3D" w:rsidP="00112A3D">
            <w:pPr>
              <w:rPr>
                <w:rFonts w:ascii="Times New Roman" w:hAnsi="Times New Roman"/>
                <w:bCs/>
              </w:rPr>
            </w:pPr>
            <w:r w:rsidRPr="00112A3D">
              <w:rPr>
                <w:rFonts w:ascii="Times New Roman" w:hAnsi="Times New Roman"/>
                <w:bCs/>
              </w:rPr>
              <w:t xml:space="preserve">«Составляем загадки по теме недели». -Формировать умение составлять загадки </w:t>
            </w:r>
            <w:r>
              <w:rPr>
                <w:rFonts w:ascii="Times New Roman" w:hAnsi="Times New Roman"/>
                <w:bCs/>
              </w:rPr>
              <w:t>о орудиях труда и инструментах.</w:t>
            </w:r>
          </w:p>
          <w:p w:rsidR="00112A3D" w:rsidRPr="00112A3D" w:rsidRDefault="00112A3D" w:rsidP="00112A3D">
            <w:pPr>
              <w:rPr>
                <w:rFonts w:ascii="Times New Roman" w:hAnsi="Times New Roman"/>
                <w:bCs/>
              </w:rPr>
            </w:pPr>
            <w:r w:rsidRPr="00112A3D">
              <w:rPr>
                <w:rFonts w:ascii="Times New Roman" w:hAnsi="Times New Roman"/>
                <w:bCs/>
              </w:rPr>
              <w:t>- Работа в тетрадях «Продолжи узор» Цель: упражнять в ориентации на листе бумаги в клетку.</w:t>
            </w:r>
          </w:p>
          <w:p w:rsidR="007B57DB" w:rsidRPr="00D431A0" w:rsidRDefault="00076885" w:rsidP="00B21620">
            <w:pPr>
              <w:rPr>
                <w:rFonts w:ascii="Times New Roman" w:hAnsi="Times New Roman"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А.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AAC" w:rsidRPr="00D773E9" w:rsidRDefault="00B660CC" w:rsidP="007F225B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мастерская: «Набор инструментов» - развивать творческие способности, продолжить учить пользоваться ножницами, аккуратно приклеивать получившиеся картинки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12A3D" w:rsidP="007F225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12A3D">
              <w:rPr>
                <w:rFonts w:ascii="Times New Roman" w:eastAsia="Times New Roman" w:hAnsi="Times New Roman" w:cs="Times New Roman"/>
              </w:rPr>
              <w:t>Свободная деятельность под контролем педагога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5B" w:rsidRDefault="00B660CC" w:rsidP="00BB0ACA">
            <w:pPr>
              <w:rPr>
                <w:rFonts w:ascii="Times New Roman" w:hAnsi="Times New Roman"/>
              </w:rPr>
            </w:pPr>
            <w:r w:rsidRPr="00B660CC">
              <w:rPr>
                <w:rFonts w:ascii="Times New Roman" w:hAnsi="Times New Roman"/>
              </w:rPr>
              <w:t>Самостоятельная игровая деятельность – формировать умение находить игры по интересам.</w:t>
            </w:r>
          </w:p>
          <w:p w:rsidR="00B660CC" w:rsidRPr="00B660CC" w:rsidRDefault="00B660CC" w:rsidP="00B660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Подвижная игра:</w:t>
            </w:r>
            <w:r w:rsidRPr="00B660CC">
              <w:rPr>
                <w:rFonts w:ascii="Times New Roman" w:hAnsi="Times New Roman"/>
              </w:rPr>
              <w:t xml:space="preserve"> </w:t>
            </w:r>
            <w:r w:rsidRPr="00B660CC">
              <w:rPr>
                <w:rFonts w:ascii="Times New Roman" w:hAnsi="Times New Roman"/>
              </w:rPr>
              <w:t>«Цветные автомобили». Цель: учить бегать, не наталкиваясь друг на друга.</w:t>
            </w:r>
          </w:p>
          <w:p w:rsidR="00B660CC" w:rsidRPr="00D773E9" w:rsidRDefault="00B660CC" w:rsidP="00B660CC">
            <w:pPr>
              <w:rPr>
                <w:rFonts w:ascii="Times New Roman" w:hAnsi="Times New Roman"/>
              </w:rPr>
            </w:pPr>
            <w:r w:rsidRPr="00B660CC">
              <w:rPr>
                <w:rFonts w:ascii="Times New Roman" w:hAnsi="Times New Roman"/>
              </w:rPr>
              <w:t>Трудовая деятельность: расчистить дорожки от снега.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BB0ACA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</w:t>
            </w:r>
            <w:r w:rsidR="00B36C78">
              <w:rPr>
                <w:rFonts w:ascii="Times New Roman" w:eastAsia="Times New Roman" w:hAnsi="Times New Roman" w:cs="Times New Roman"/>
                <w:color w:val="000000"/>
              </w:rPr>
              <w:t>.01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5C0" w:rsidRPr="00DE04B8" w:rsidRDefault="009B558B" w:rsidP="001645C0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  <w:r w:rsidR="001645C0" w:rsidRPr="00DE04B8">
              <w:rPr>
                <w:rFonts w:ascii="Times New Roman" w:hAnsi="Times New Roman"/>
                <w:bCs/>
              </w:rPr>
              <w:t xml:space="preserve">Беседа на тему «Правила безопасности при работе с </w:t>
            </w:r>
            <w:proofErr w:type="gramStart"/>
            <w:r w:rsidR="001645C0" w:rsidRPr="00DE04B8">
              <w:rPr>
                <w:rFonts w:ascii="Times New Roman" w:hAnsi="Times New Roman"/>
                <w:bCs/>
              </w:rPr>
              <w:t>инструментами»-</w:t>
            </w:r>
            <w:proofErr w:type="gramEnd"/>
            <w:r w:rsidR="001645C0" w:rsidRPr="00DE04B8">
              <w:rPr>
                <w:rFonts w:ascii="Times New Roman" w:hAnsi="Times New Roman"/>
                <w:bCs/>
              </w:rPr>
              <w:t xml:space="preserve"> формировать представление детей о необходимости соблюдения правил техники безопасно</w:t>
            </w:r>
            <w:r w:rsidR="00DE04B8">
              <w:rPr>
                <w:rFonts w:ascii="Times New Roman" w:hAnsi="Times New Roman"/>
                <w:bCs/>
              </w:rPr>
              <w:t>сти при работе с инструментами.</w:t>
            </w:r>
          </w:p>
          <w:p w:rsidR="001645C0" w:rsidRPr="00DE04B8" w:rsidRDefault="001645C0" w:rsidP="001645C0">
            <w:pPr>
              <w:rPr>
                <w:rFonts w:ascii="Times New Roman" w:hAnsi="Times New Roman"/>
                <w:bCs/>
              </w:rPr>
            </w:pPr>
            <w:r w:rsidRPr="00DE04B8">
              <w:rPr>
                <w:rFonts w:ascii="Times New Roman" w:hAnsi="Times New Roman"/>
                <w:bCs/>
              </w:rPr>
              <w:t>Дежурство по столовой. Приучать детей следить за своим внешним видом, напомнить обязанности дежурных.</w:t>
            </w:r>
          </w:p>
          <w:p w:rsidR="001645C0" w:rsidRPr="00DE04B8" w:rsidRDefault="001645C0" w:rsidP="001645C0">
            <w:pPr>
              <w:rPr>
                <w:rFonts w:ascii="Times New Roman" w:hAnsi="Times New Roman"/>
                <w:bCs/>
              </w:rPr>
            </w:pPr>
            <w:r w:rsidRPr="00DE04B8">
              <w:rPr>
                <w:rFonts w:ascii="Times New Roman" w:hAnsi="Times New Roman"/>
                <w:bCs/>
              </w:rPr>
              <w:t xml:space="preserve">Труд в уголке природы </w:t>
            </w:r>
            <w:r w:rsidR="00DE04B8">
              <w:rPr>
                <w:rFonts w:ascii="Times New Roman" w:hAnsi="Times New Roman"/>
                <w:bCs/>
              </w:rPr>
              <w:t>«Растения нам скажут «спасибо».</w:t>
            </w:r>
          </w:p>
          <w:p w:rsidR="001645C0" w:rsidRPr="00DE04B8" w:rsidRDefault="001645C0" w:rsidP="001645C0">
            <w:pPr>
              <w:rPr>
                <w:rFonts w:ascii="Times New Roman" w:hAnsi="Times New Roman"/>
                <w:bCs/>
              </w:rPr>
            </w:pPr>
            <w:r w:rsidRPr="00DE04B8">
              <w:rPr>
                <w:rFonts w:ascii="Times New Roman" w:hAnsi="Times New Roman"/>
                <w:bCs/>
              </w:rPr>
              <w:t>Задачи: закрепить условия, не</w:t>
            </w:r>
            <w:r w:rsidR="00DE04B8">
              <w:rPr>
                <w:rFonts w:ascii="Times New Roman" w:hAnsi="Times New Roman"/>
                <w:bCs/>
              </w:rPr>
              <w:t>обходимые для ухода за цветами.</w:t>
            </w:r>
          </w:p>
          <w:p w:rsidR="001645C0" w:rsidRPr="00DE04B8" w:rsidRDefault="001645C0" w:rsidP="001645C0">
            <w:pPr>
              <w:rPr>
                <w:rFonts w:ascii="Times New Roman" w:hAnsi="Times New Roman"/>
                <w:bCs/>
              </w:rPr>
            </w:pPr>
            <w:r w:rsidRPr="00DE04B8">
              <w:rPr>
                <w:rFonts w:ascii="Times New Roman" w:hAnsi="Times New Roman"/>
                <w:bCs/>
              </w:rPr>
              <w:t>Игры с к</w:t>
            </w:r>
            <w:r w:rsidR="00DE04B8">
              <w:rPr>
                <w:rFonts w:ascii="Times New Roman" w:hAnsi="Times New Roman"/>
                <w:bCs/>
              </w:rPr>
              <w:t>рупным строительным материалом.</w:t>
            </w:r>
          </w:p>
          <w:p w:rsidR="00BB0ACA" w:rsidRPr="00DE04B8" w:rsidRDefault="001645C0" w:rsidP="001645C0">
            <w:pPr>
              <w:rPr>
                <w:rFonts w:ascii="Times New Roman" w:hAnsi="Times New Roman"/>
                <w:bCs/>
              </w:rPr>
            </w:pPr>
            <w:r w:rsidRPr="00DE04B8">
              <w:rPr>
                <w:rFonts w:ascii="Times New Roman" w:hAnsi="Times New Roman"/>
                <w:bCs/>
              </w:rPr>
              <w:t>Задачи: учить обдумывать и планировать практические действия, рассуждать, обосновывать свою идею.</w:t>
            </w:r>
          </w:p>
          <w:p w:rsidR="00DA4EA0" w:rsidRPr="00E70B0E" w:rsidRDefault="00DA4EA0" w:rsidP="00BB0ACA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04B8" w:rsidRPr="00DE04B8" w:rsidRDefault="00DE04B8" w:rsidP="00DE04B8">
            <w:pPr>
              <w:rPr>
                <w:rFonts w:ascii="Times New Roman" w:hAnsi="Times New Roman"/>
              </w:rPr>
            </w:pPr>
            <w:r w:rsidRPr="00DE04B8">
              <w:rPr>
                <w:rFonts w:ascii="Times New Roman" w:hAnsi="Times New Roman"/>
              </w:rPr>
              <w:t>Д</w:t>
            </w:r>
            <w:r>
              <w:rPr>
                <w:rFonts w:ascii="Times New Roman" w:hAnsi="Times New Roman"/>
              </w:rPr>
              <w:t>идактическая игра «Первый слог»</w:t>
            </w:r>
          </w:p>
          <w:p w:rsidR="007B57DB" w:rsidRDefault="00DE04B8" w:rsidP="00DE04B8">
            <w:pPr>
              <w:rPr>
                <w:rFonts w:ascii="Times New Roman" w:hAnsi="Times New Roman"/>
              </w:rPr>
            </w:pPr>
            <w:r w:rsidRPr="00DE04B8">
              <w:rPr>
                <w:rFonts w:ascii="Times New Roman" w:hAnsi="Times New Roman"/>
              </w:rPr>
              <w:t>Задачи: организовать применение умения делить слова-названия мебели на слоги, учить выделять первый слог.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04B8" w:rsidRPr="00DE04B8" w:rsidRDefault="009B558B" w:rsidP="00DE04B8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DE04B8" w:rsidRPr="00DE04B8">
              <w:rPr>
                <w:sz w:val="22"/>
                <w:szCs w:val="22"/>
              </w:rPr>
              <w:t>Игровая деятельность – напомнить о правилах игры,</w:t>
            </w:r>
            <w:r w:rsidR="00DE04B8">
              <w:rPr>
                <w:sz w:val="22"/>
                <w:szCs w:val="22"/>
              </w:rPr>
              <w:t xml:space="preserve"> о необходимости их соблюдения.</w:t>
            </w:r>
          </w:p>
          <w:p w:rsidR="00DE04B8" w:rsidRPr="00DE04B8" w:rsidRDefault="00DE04B8" w:rsidP="00DE04B8">
            <w:pPr>
              <w:pStyle w:val="c5"/>
              <w:rPr>
                <w:sz w:val="22"/>
                <w:szCs w:val="22"/>
              </w:rPr>
            </w:pPr>
            <w:r w:rsidRPr="00DE04B8">
              <w:rPr>
                <w:sz w:val="22"/>
                <w:szCs w:val="22"/>
              </w:rPr>
              <w:t>Утренняя гимнастика – закрепление знаний о необходимос</w:t>
            </w:r>
            <w:r>
              <w:rPr>
                <w:sz w:val="22"/>
                <w:szCs w:val="22"/>
              </w:rPr>
              <w:t>ти беречь и укреплять здоровье.</w:t>
            </w:r>
          </w:p>
          <w:p w:rsidR="00DE04B8" w:rsidRPr="00DE04B8" w:rsidRDefault="00DE04B8" w:rsidP="00DE04B8">
            <w:pPr>
              <w:pStyle w:val="c5"/>
              <w:rPr>
                <w:sz w:val="22"/>
                <w:szCs w:val="22"/>
              </w:rPr>
            </w:pPr>
            <w:r w:rsidRPr="00DE04B8">
              <w:rPr>
                <w:sz w:val="22"/>
                <w:szCs w:val="22"/>
              </w:rPr>
              <w:t>Водны</w:t>
            </w:r>
            <w:r>
              <w:rPr>
                <w:sz w:val="22"/>
                <w:szCs w:val="22"/>
              </w:rPr>
              <w:t>е процедуры – формирование КГН.</w:t>
            </w:r>
          </w:p>
          <w:p w:rsidR="00DE04B8" w:rsidRPr="00DE04B8" w:rsidRDefault="00DE04B8" w:rsidP="00DE04B8">
            <w:pPr>
              <w:pStyle w:val="c5"/>
              <w:rPr>
                <w:sz w:val="22"/>
                <w:szCs w:val="22"/>
              </w:rPr>
            </w:pPr>
            <w:r w:rsidRPr="00DE04B8">
              <w:rPr>
                <w:sz w:val="22"/>
                <w:szCs w:val="22"/>
              </w:rPr>
              <w:t>Подготовка к завтраку – рабо</w:t>
            </w:r>
            <w:r>
              <w:rPr>
                <w:sz w:val="22"/>
                <w:szCs w:val="22"/>
              </w:rPr>
              <w:t>та с дежурными.</w:t>
            </w:r>
          </w:p>
          <w:p w:rsidR="00DE04B8" w:rsidRPr="00DE04B8" w:rsidRDefault="00DE04B8" w:rsidP="00DE04B8">
            <w:pPr>
              <w:pStyle w:val="c5"/>
              <w:rPr>
                <w:sz w:val="22"/>
                <w:szCs w:val="22"/>
              </w:rPr>
            </w:pPr>
            <w:r w:rsidRPr="00DE04B8">
              <w:rPr>
                <w:sz w:val="22"/>
                <w:szCs w:val="22"/>
              </w:rPr>
              <w:t>Завтрак – воспитывать КГН при приеме пищи и правила поведения за столом</w:t>
            </w:r>
          </w:p>
          <w:p w:rsidR="00DE04B8" w:rsidRPr="00DE04B8" w:rsidRDefault="00DE04B8" w:rsidP="00DE04B8">
            <w:pPr>
              <w:pStyle w:val="c5"/>
              <w:rPr>
                <w:sz w:val="22"/>
                <w:szCs w:val="22"/>
              </w:rPr>
            </w:pPr>
          </w:p>
          <w:p w:rsidR="00C85CC3" w:rsidRPr="00C85CC3" w:rsidRDefault="00C85CC3" w:rsidP="00BB0ACA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B0E" w:rsidRPr="00E22B01" w:rsidRDefault="00DE04B8" w:rsidP="009B558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E04B8">
              <w:rPr>
                <w:rFonts w:ascii="Times New Roman" w:hAnsi="Times New Roman" w:cs="Times New Roman"/>
              </w:rPr>
              <w:t>Пополнить РППС группы настольно-печатными играми, согласно теме недели.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CC3" w:rsidRPr="009B4AAC" w:rsidRDefault="00DE04B8" w:rsidP="00717F15">
            <w:pPr>
              <w:rPr>
                <w:rFonts w:ascii="Times New Roman" w:hAnsi="Times New Roman" w:cs="Times New Roman"/>
              </w:rPr>
            </w:pPr>
            <w:r w:rsidRPr="00DE04B8">
              <w:rPr>
                <w:rFonts w:ascii="Times New Roman" w:hAnsi="Times New Roman" w:cs="Times New Roman"/>
              </w:rPr>
              <w:t>Рекомендовать дома: «Познавательные выходные» - провести с ребенком опыт и сделать зарисовки к нему. (Напр. окрашивание воды).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>по плану педагога-психолога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DE04B8">
        <w:trPr>
          <w:trHeight w:val="36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04B8" w:rsidRPr="00DE04B8" w:rsidRDefault="00DE04B8" w:rsidP="00DE04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Наблюдение за метелью</w:t>
            </w:r>
          </w:p>
          <w:p w:rsidR="00DE04B8" w:rsidRPr="00DE04B8" w:rsidRDefault="00DE04B8" w:rsidP="00DE04B8">
            <w:pPr>
              <w:rPr>
                <w:rFonts w:ascii="Times New Roman" w:hAnsi="Times New Roman"/>
              </w:rPr>
            </w:pPr>
            <w:r w:rsidRPr="00DE04B8">
              <w:rPr>
                <w:rFonts w:ascii="Times New Roman" w:hAnsi="Times New Roman"/>
              </w:rPr>
              <w:t>Цель: дать представление о дв</w:t>
            </w:r>
            <w:r>
              <w:rPr>
                <w:rFonts w:ascii="Times New Roman" w:hAnsi="Times New Roman"/>
              </w:rPr>
              <w:t>ижении снега в ветреную погоду.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DE04B8" w:rsidP="00BB0ACA">
            <w:pPr>
              <w:rPr>
                <w:rFonts w:ascii="Times New Roman" w:hAnsi="Times New Roman"/>
              </w:rPr>
            </w:pPr>
            <w:r w:rsidRPr="00DE04B8">
              <w:rPr>
                <w:rFonts w:ascii="Times New Roman" w:hAnsi="Times New Roman"/>
              </w:rPr>
              <w:lastRenderedPageBreak/>
              <w:t>Повторить дни недели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04B8" w:rsidRPr="00DE04B8" w:rsidRDefault="00DE04B8" w:rsidP="00DE04B8">
            <w:pPr>
              <w:rPr>
                <w:rFonts w:ascii="Times New Roman" w:hAnsi="Times New Roman"/>
              </w:rPr>
            </w:pPr>
            <w:r w:rsidRPr="00DE04B8">
              <w:rPr>
                <w:rFonts w:ascii="Times New Roman" w:hAnsi="Times New Roman"/>
              </w:rPr>
              <w:t>Трудовая деятельность</w:t>
            </w:r>
          </w:p>
          <w:p w:rsidR="00DE04B8" w:rsidRPr="00DE04B8" w:rsidRDefault="00DE04B8" w:rsidP="00DE04B8">
            <w:pPr>
              <w:rPr>
                <w:rFonts w:ascii="Times New Roman" w:hAnsi="Times New Roman"/>
              </w:rPr>
            </w:pPr>
            <w:r w:rsidRPr="00DE04B8">
              <w:rPr>
                <w:rFonts w:ascii="Times New Roman" w:hAnsi="Times New Roman"/>
              </w:rPr>
              <w:t>Сгребание снега под кусты и деревья; расчистка дорожек и горки</w:t>
            </w:r>
          </w:p>
          <w:p w:rsidR="00DE04B8" w:rsidRPr="00DE04B8" w:rsidRDefault="00DE04B8" w:rsidP="00DE04B8">
            <w:pPr>
              <w:rPr>
                <w:rFonts w:ascii="Times New Roman" w:hAnsi="Times New Roman"/>
              </w:rPr>
            </w:pPr>
            <w:r w:rsidRPr="00DE04B8">
              <w:rPr>
                <w:rFonts w:ascii="Times New Roman" w:hAnsi="Times New Roman"/>
              </w:rPr>
              <w:lastRenderedPageBreak/>
              <w:t>Цель: прививать желание помогать деревьям и кустам укрыться от морозов, трудиться небольшими группами дружно и весело.</w:t>
            </w:r>
          </w:p>
          <w:p w:rsidR="00DE04B8" w:rsidRPr="00DE04B8" w:rsidRDefault="00DE04B8" w:rsidP="00DE04B8">
            <w:pPr>
              <w:rPr>
                <w:rFonts w:ascii="Times New Roman" w:hAnsi="Times New Roman"/>
              </w:rPr>
            </w:pPr>
            <w:r w:rsidRPr="00DE04B8">
              <w:rPr>
                <w:rFonts w:ascii="Times New Roman" w:hAnsi="Times New Roman"/>
              </w:rPr>
              <w:t>Подвижные игры</w:t>
            </w:r>
          </w:p>
          <w:p w:rsidR="00DE04B8" w:rsidRPr="00DE04B8" w:rsidRDefault="00DE04B8" w:rsidP="00DE04B8">
            <w:pPr>
              <w:rPr>
                <w:rFonts w:ascii="Times New Roman" w:hAnsi="Times New Roman"/>
              </w:rPr>
            </w:pPr>
            <w:r w:rsidRPr="00DE04B8">
              <w:rPr>
                <w:rFonts w:ascii="Times New Roman" w:hAnsi="Times New Roman"/>
              </w:rPr>
              <w:t>«Мороз-красный нос», «Пройди по кругу»</w:t>
            </w:r>
          </w:p>
          <w:p w:rsidR="00C85CC3" w:rsidRPr="00D773E9" w:rsidRDefault="00DE04B8" w:rsidP="00DE04B8">
            <w:pPr>
              <w:rPr>
                <w:rFonts w:ascii="Times New Roman" w:hAnsi="Times New Roman"/>
              </w:rPr>
            </w:pPr>
            <w:r w:rsidRPr="00DE04B8">
              <w:rPr>
                <w:rFonts w:ascii="Times New Roman" w:hAnsi="Times New Roman"/>
              </w:rPr>
              <w:t>Цель: учить ловко и быстро перебегать через площадку; пройти полный круг и вернуться к флажку.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DE04B8" w:rsidRDefault="00DE04B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E04B8">
              <w:rPr>
                <w:rFonts w:ascii="Times New Roman" w:eastAsia="Times New Roman" w:hAnsi="Times New Roman" w:cs="Times New Roman"/>
              </w:rPr>
              <w:lastRenderedPageBreak/>
              <w:t>Самостоятельная деятельность на прогулке.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DE04B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E04B8">
              <w:rPr>
                <w:rFonts w:ascii="Times New Roman" w:eastAsia="Times New Roman" w:hAnsi="Times New Roman" w:cs="Times New Roman"/>
              </w:rPr>
              <w:t xml:space="preserve">Чтение сказки </w:t>
            </w:r>
            <w:proofErr w:type="spellStart"/>
            <w:r w:rsidRPr="00DE04B8">
              <w:rPr>
                <w:rFonts w:ascii="Times New Roman" w:eastAsia="Times New Roman" w:hAnsi="Times New Roman" w:cs="Times New Roman"/>
              </w:rPr>
              <w:t>А.Н.Толстого</w:t>
            </w:r>
            <w:proofErr w:type="spellEnd"/>
            <w:r w:rsidRPr="00DE04B8">
              <w:rPr>
                <w:rFonts w:ascii="Times New Roman" w:eastAsia="Times New Roman" w:hAnsi="Times New Roman" w:cs="Times New Roman"/>
              </w:rPr>
              <w:t xml:space="preserve"> «Золотой ключик или приключения Буратино» (продолжение) -Задачи: прививать интерес к художественной литературе.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DE04B8" w:rsidRPr="00DE04B8" w:rsidRDefault="00DE04B8" w:rsidP="00DE04B8">
            <w:pPr>
              <w:rPr>
                <w:rFonts w:ascii="Times New Roman" w:hAnsi="Times New Roman"/>
                <w:bCs/>
              </w:rPr>
            </w:pPr>
            <w:r w:rsidRPr="00DE04B8">
              <w:rPr>
                <w:rFonts w:ascii="Times New Roman" w:hAnsi="Times New Roman"/>
                <w:bCs/>
              </w:rPr>
              <w:t>Театрализованная игра «Расскажи з</w:t>
            </w:r>
            <w:r>
              <w:rPr>
                <w:rFonts w:ascii="Times New Roman" w:hAnsi="Times New Roman"/>
                <w:bCs/>
              </w:rPr>
              <w:t>айке, зачем нужны инструменты»,</w:t>
            </w:r>
          </w:p>
          <w:p w:rsidR="00DE04B8" w:rsidRPr="00DE04B8" w:rsidRDefault="00DE04B8" w:rsidP="00DE04B8">
            <w:pPr>
              <w:rPr>
                <w:rFonts w:ascii="Times New Roman" w:hAnsi="Times New Roman"/>
                <w:bCs/>
              </w:rPr>
            </w:pPr>
            <w:r w:rsidRPr="00DE04B8">
              <w:rPr>
                <w:rFonts w:ascii="Times New Roman" w:hAnsi="Times New Roman"/>
                <w:bCs/>
              </w:rPr>
              <w:t>Задачи: формировать умение детей играть вместе, распределять роли. Развивать связную речь, выр</w:t>
            </w:r>
            <w:r>
              <w:rPr>
                <w:rFonts w:ascii="Times New Roman" w:hAnsi="Times New Roman"/>
                <w:bCs/>
              </w:rPr>
              <w:t>азительность движений и мимики.</w:t>
            </w:r>
          </w:p>
          <w:p w:rsidR="00DE04B8" w:rsidRPr="00DE04B8" w:rsidRDefault="00DE04B8" w:rsidP="00DE04B8">
            <w:pPr>
              <w:rPr>
                <w:rFonts w:ascii="Times New Roman" w:hAnsi="Times New Roman"/>
                <w:bCs/>
              </w:rPr>
            </w:pPr>
            <w:r w:rsidRPr="00DE04B8">
              <w:rPr>
                <w:rFonts w:ascii="Times New Roman" w:hAnsi="Times New Roman"/>
                <w:bCs/>
              </w:rPr>
              <w:t xml:space="preserve">Продуктивная деятельность: «Городецкие </w:t>
            </w:r>
            <w:proofErr w:type="gramStart"/>
            <w:r w:rsidRPr="00DE04B8">
              <w:rPr>
                <w:rFonts w:ascii="Times New Roman" w:hAnsi="Times New Roman"/>
                <w:bCs/>
              </w:rPr>
              <w:t>цветы»-</w:t>
            </w:r>
            <w:proofErr w:type="gramEnd"/>
            <w:r w:rsidRPr="00DE04B8">
              <w:rPr>
                <w:rFonts w:ascii="Times New Roman" w:hAnsi="Times New Roman"/>
                <w:bCs/>
              </w:rPr>
              <w:t xml:space="preserve"> Закреплять умение детей рисовать цветы городецкой росписи, правильно располагать композицию на листе бумаги.</w:t>
            </w:r>
          </w:p>
          <w:p w:rsidR="007B57DB" w:rsidRPr="00D773E9" w:rsidRDefault="00076885" w:rsidP="00C03EF5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  <w:r w:rsidR="009B558B" w:rsidRPr="0007688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BAD" w:rsidRPr="00D773E9" w:rsidRDefault="00DE04B8" w:rsidP="00EC7ADF">
            <w:pPr>
              <w:shd w:val="clear" w:color="auto" w:fill="FFFFFF"/>
              <w:rPr>
                <w:rFonts w:ascii="Times New Roman" w:hAnsi="Times New Roman"/>
              </w:rPr>
            </w:pPr>
            <w:r w:rsidRPr="00DE04B8">
              <w:rPr>
                <w:rFonts w:ascii="Times New Roman" w:hAnsi="Times New Roman"/>
              </w:rPr>
              <w:t>Ситуативный разговор о необходимости мыть руки перед едой. «Моем руки чисто, чисто» - навыки умывания.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DE04B8" w:rsidP="00C85C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E04B8">
              <w:rPr>
                <w:rFonts w:ascii="Times New Roman" w:eastAsia="Times New Roman" w:hAnsi="Times New Roman" w:cs="Times New Roman"/>
              </w:rPr>
              <w:t>Пополнить РППС группы альбомами «Городецкая роспись»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04B8" w:rsidRPr="00DE04B8" w:rsidRDefault="00DE04B8" w:rsidP="00DE04B8">
            <w:pPr>
              <w:rPr>
                <w:rFonts w:ascii="Times New Roman" w:hAnsi="Times New Roman"/>
              </w:rPr>
            </w:pPr>
            <w:r w:rsidRPr="00DE04B8">
              <w:rPr>
                <w:rFonts w:ascii="Times New Roman" w:hAnsi="Times New Roman"/>
              </w:rPr>
              <w:t>Наблюдение за с</w:t>
            </w:r>
            <w:r>
              <w:rPr>
                <w:rFonts w:ascii="Times New Roman" w:hAnsi="Times New Roman"/>
              </w:rPr>
              <w:t>езонными изменениями в природе.</w:t>
            </w:r>
          </w:p>
          <w:p w:rsidR="00DE04B8" w:rsidRPr="00DE04B8" w:rsidRDefault="00DE04B8" w:rsidP="00DE04B8">
            <w:pPr>
              <w:rPr>
                <w:rFonts w:ascii="Times New Roman" w:hAnsi="Times New Roman"/>
              </w:rPr>
            </w:pPr>
            <w:r w:rsidRPr="00DE04B8">
              <w:rPr>
                <w:rFonts w:ascii="Times New Roman" w:hAnsi="Times New Roman"/>
              </w:rPr>
              <w:t>Цели: формировать представления об изменениях</w:t>
            </w:r>
            <w:r>
              <w:rPr>
                <w:rFonts w:ascii="Times New Roman" w:hAnsi="Times New Roman"/>
              </w:rPr>
              <w:t xml:space="preserve"> в природе (день стал длиннее);</w:t>
            </w:r>
          </w:p>
          <w:p w:rsidR="00E70B0E" w:rsidRPr="00D773E9" w:rsidRDefault="00DE04B8" w:rsidP="00DE04B8">
            <w:pPr>
              <w:rPr>
                <w:rFonts w:ascii="Times New Roman" w:hAnsi="Times New Roman"/>
              </w:rPr>
            </w:pPr>
            <w:r w:rsidRPr="00DE04B8">
              <w:rPr>
                <w:rFonts w:ascii="Times New Roman" w:hAnsi="Times New Roman"/>
              </w:rPr>
              <w:t>Подвижные игры по желанию детей.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BB0ACA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</w:t>
            </w:r>
            <w:r w:rsidR="00B36C78">
              <w:rPr>
                <w:rFonts w:ascii="Times New Roman" w:eastAsia="Times New Roman" w:hAnsi="Times New Roman" w:cs="Times New Roman"/>
                <w:color w:val="000000"/>
              </w:rPr>
              <w:t>.01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Pr="00C234EB" w:rsidRDefault="00DA4EA0" w:rsidP="00C234EB">
            <w:pPr>
              <w:rPr>
                <w:rFonts w:ascii="Times New Roman" w:hAnsi="Times New Roman"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E70B0E">
              <w:rPr>
                <w:rFonts w:ascii="Times New Roman" w:hAnsi="Times New Roman"/>
                <w:b/>
              </w:rPr>
              <w:t xml:space="preserve"> </w:t>
            </w:r>
            <w:r w:rsidR="00C234EB" w:rsidRPr="00C234EB">
              <w:rPr>
                <w:rFonts w:ascii="Times New Roman" w:hAnsi="Times New Roman"/>
              </w:rPr>
              <w:t>Беседа с детьми «Здоровье – главное богатство».</w:t>
            </w:r>
          </w:p>
          <w:p w:rsidR="00C234EB" w:rsidRPr="00C234EB" w:rsidRDefault="00C234EB" w:rsidP="00C234EB">
            <w:pPr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>Задачи: закрепить представление о необ</w:t>
            </w:r>
            <w:r w:rsidRPr="00C234EB">
              <w:rPr>
                <w:rFonts w:ascii="Times New Roman" w:hAnsi="Times New Roman"/>
              </w:rPr>
              <w:t>ходимости беречь свое здоровье.</w:t>
            </w:r>
          </w:p>
          <w:p w:rsidR="00C234EB" w:rsidRPr="00C234EB" w:rsidRDefault="00C234EB" w:rsidP="00C234EB">
            <w:pPr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 xml:space="preserve">- Дежурство по столовой. Приучать детей следить за своим внешним видом, </w:t>
            </w:r>
            <w:r w:rsidRPr="00C234EB">
              <w:rPr>
                <w:rFonts w:ascii="Times New Roman" w:hAnsi="Times New Roman"/>
              </w:rPr>
              <w:t>напомнить обязанности дежурных.</w:t>
            </w:r>
          </w:p>
          <w:p w:rsidR="00C234EB" w:rsidRPr="00C234EB" w:rsidRDefault="00C234EB" w:rsidP="00C234EB">
            <w:pPr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>Д/у «Сочиним историю». - Развивать воображение детей, умение составлять рассказ их четких предложений. Тема</w:t>
            </w:r>
            <w:r w:rsidRPr="00C234EB">
              <w:rPr>
                <w:rFonts w:ascii="Times New Roman" w:hAnsi="Times New Roman"/>
              </w:rPr>
              <w:t xml:space="preserve"> истории: «В магазине игрушек».</w:t>
            </w:r>
          </w:p>
          <w:p w:rsidR="00EC7ADF" w:rsidRPr="00C234EB" w:rsidRDefault="00C234EB" w:rsidP="00C234EB">
            <w:pPr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>Игра: «Чего не стало</w:t>
            </w:r>
            <w:proofErr w:type="gramStart"/>
            <w:r w:rsidRPr="00C234EB">
              <w:rPr>
                <w:rFonts w:ascii="Times New Roman" w:hAnsi="Times New Roman"/>
              </w:rPr>
              <w:t>».-</w:t>
            </w:r>
            <w:proofErr w:type="gramEnd"/>
            <w:r w:rsidRPr="00C234EB">
              <w:rPr>
                <w:rFonts w:ascii="Times New Roman" w:hAnsi="Times New Roman"/>
              </w:rPr>
              <w:t>Формировать у детей название инструментов. Способствовать развитию внимательности и наблюдательности. Развивать словарный запас.</w:t>
            </w:r>
          </w:p>
          <w:p w:rsidR="007B57DB" w:rsidRPr="00E70B0E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EC7ADF" w:rsidRPr="00EB175B" w:rsidRDefault="00EC7ADF" w:rsidP="00BB0AC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C234EB" w:rsidP="00EC7ADF">
            <w:pPr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>Д/и «Мебель. Разрезные картинки». Закреплять умение составлять целое из частей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Pr="00C234EB" w:rsidRDefault="00C234EB" w:rsidP="00C234EB">
            <w:pPr>
              <w:pStyle w:val="c5"/>
              <w:rPr>
                <w:sz w:val="22"/>
                <w:szCs w:val="22"/>
              </w:rPr>
            </w:pPr>
            <w:r w:rsidRPr="00C234EB">
              <w:rPr>
                <w:sz w:val="22"/>
                <w:szCs w:val="22"/>
              </w:rPr>
              <w:t>Игровая деятельность – напомнить о правилах игры,</w:t>
            </w:r>
            <w:r>
              <w:rPr>
                <w:sz w:val="22"/>
                <w:szCs w:val="22"/>
              </w:rPr>
              <w:t xml:space="preserve"> о необходимости их соблюдения.</w:t>
            </w:r>
          </w:p>
          <w:p w:rsidR="00C234EB" w:rsidRPr="00C234EB" w:rsidRDefault="00C234EB" w:rsidP="00C234EB">
            <w:pPr>
              <w:pStyle w:val="c5"/>
              <w:rPr>
                <w:sz w:val="22"/>
                <w:szCs w:val="22"/>
              </w:rPr>
            </w:pPr>
            <w:r w:rsidRPr="00C234EB">
              <w:rPr>
                <w:sz w:val="22"/>
                <w:szCs w:val="22"/>
              </w:rPr>
              <w:t>Водны</w:t>
            </w:r>
            <w:r>
              <w:rPr>
                <w:sz w:val="22"/>
                <w:szCs w:val="22"/>
              </w:rPr>
              <w:t>е процедуры – формирование КГН.</w:t>
            </w:r>
          </w:p>
          <w:p w:rsidR="00C234EB" w:rsidRPr="00C234EB" w:rsidRDefault="00C234EB" w:rsidP="00C234EB">
            <w:pPr>
              <w:pStyle w:val="c5"/>
              <w:rPr>
                <w:sz w:val="22"/>
                <w:szCs w:val="22"/>
              </w:rPr>
            </w:pPr>
            <w:r w:rsidRPr="00C234EB">
              <w:rPr>
                <w:sz w:val="22"/>
                <w:szCs w:val="22"/>
              </w:rPr>
              <w:t>Подготовка к</w:t>
            </w:r>
            <w:r>
              <w:rPr>
                <w:sz w:val="22"/>
                <w:szCs w:val="22"/>
              </w:rPr>
              <w:t xml:space="preserve"> завтраку – работа с дежурными.</w:t>
            </w:r>
          </w:p>
          <w:p w:rsidR="00C234EB" w:rsidRPr="00C234EB" w:rsidRDefault="00C234EB" w:rsidP="00C234EB">
            <w:pPr>
              <w:pStyle w:val="c5"/>
              <w:rPr>
                <w:sz w:val="22"/>
                <w:szCs w:val="22"/>
              </w:rPr>
            </w:pPr>
            <w:r w:rsidRPr="00C234EB">
              <w:rPr>
                <w:sz w:val="22"/>
                <w:szCs w:val="22"/>
              </w:rPr>
              <w:t>Завтрак – воспитывать КГН при приеме пищ</w:t>
            </w:r>
            <w:r>
              <w:rPr>
                <w:sz w:val="22"/>
                <w:szCs w:val="22"/>
              </w:rPr>
              <w:t>и и правила поведения за столом</w:t>
            </w:r>
          </w:p>
          <w:p w:rsidR="007B57DB" w:rsidRPr="001C3D82" w:rsidRDefault="00C234EB" w:rsidP="00C234EB">
            <w:pPr>
              <w:pStyle w:val="c5"/>
              <w:rPr>
                <w:sz w:val="22"/>
                <w:szCs w:val="22"/>
              </w:rPr>
            </w:pPr>
            <w:r w:rsidRPr="00C234EB">
              <w:rPr>
                <w:sz w:val="22"/>
                <w:szCs w:val="22"/>
              </w:rPr>
              <w:t>Ситуативный разговор о правилах поведения друг с другом, о том, что нужно быть вежливым, нельзя драться, жадничать.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A6D8A" w:rsidRDefault="00C234EB" w:rsidP="00EC7ADF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Пополнить РППС группы раскрасками по теме недели.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Индивидуальные беседы и консультации по запросам родителей.</w:t>
            </w:r>
          </w:p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</w:p>
          <w:p w:rsidR="007B57DB" w:rsidRPr="001A6D8A" w:rsidRDefault="00C234EB" w:rsidP="00C234EB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Обратить внимание родителей на детские работы в уголке творчества: в вечернее время уделить внимание тому, чтобы помочь научиться рисовать не получающиеся фигуры.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Pr="007B57DB">
              <w:rPr>
                <w:rFonts w:ascii="Times New Roman" w:hAnsi="Times New Roman" w:cs="Times New Roman"/>
              </w:rPr>
              <w:t>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1BA7" w:rsidRPr="00801BA7" w:rsidRDefault="007B57DB" w:rsidP="00801BA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801BA7">
              <w:rPr>
                <w:rFonts w:ascii="Times New Roman" w:hAnsi="Times New Roman" w:cs="Times New Roman"/>
                <w:b/>
              </w:rPr>
              <w:t>Конструирование</w:t>
            </w:r>
            <w:r w:rsidRPr="00801BA7">
              <w:rPr>
                <w:rFonts w:ascii="Times New Roman" w:hAnsi="Times New Roman" w:cs="Times New Roman"/>
                <w:b/>
              </w:rPr>
              <w:t>)</w:t>
            </w:r>
            <w:r w:rsidR="00CF0F0F" w:rsidRPr="00801BA7">
              <w:rPr>
                <w:rFonts w:ascii="Times New Roman" w:hAnsi="Times New Roman" w:cs="Times New Roman"/>
              </w:rPr>
              <w:t xml:space="preserve"> </w:t>
            </w:r>
            <w:r w:rsidR="00801BA7" w:rsidRPr="00801BA7">
              <w:rPr>
                <w:rFonts w:ascii="Times New Roman" w:hAnsi="Times New Roman" w:cs="Times New Roman"/>
              </w:rPr>
              <w:t>Тема: «Строим город мастеров»</w:t>
            </w:r>
          </w:p>
          <w:p w:rsidR="007B57DB" w:rsidRPr="002E043C" w:rsidRDefault="00801BA7" w:rsidP="00532BAD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801BA7">
              <w:rPr>
                <w:rFonts w:ascii="Times New Roman" w:hAnsi="Times New Roman" w:cs="Times New Roman"/>
              </w:rPr>
              <w:t>Цель: Создание зданий и сооружений, используя разные материалы (бумага, картон, дерево, LEGO), с акцентом на использование инструментов для деталей (вырезание, склеивание, прибивание «гвоздиков» - палочек).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Default="00C234EB" w:rsidP="00C234EB">
            <w:pPr>
              <w:rPr>
                <w:rFonts w:ascii="Times New Roman" w:hAnsi="Times New Roman"/>
              </w:rPr>
            </w:pPr>
            <w:proofErr w:type="gramStart"/>
            <w:r w:rsidRPr="00C234EB">
              <w:rPr>
                <w:rFonts w:ascii="Times New Roman" w:hAnsi="Times New Roman"/>
              </w:rPr>
              <w:lastRenderedPageBreak/>
              <w:t>Наблюдение</w:t>
            </w:r>
            <w:r>
              <w:rPr>
                <w:rFonts w:ascii="Times New Roman" w:hAnsi="Times New Roman"/>
              </w:rPr>
              <w:t xml:space="preserve">  за</w:t>
            </w:r>
            <w:proofErr w:type="gramEnd"/>
            <w:r>
              <w:rPr>
                <w:rFonts w:ascii="Times New Roman" w:hAnsi="Times New Roman"/>
              </w:rPr>
              <w:t xml:space="preserve"> морозным солнечным деньком</w:t>
            </w:r>
          </w:p>
          <w:p w:rsidR="00C234EB" w:rsidRPr="00C234EB" w:rsidRDefault="00C234EB" w:rsidP="00C234EB">
            <w:pPr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lastRenderedPageBreak/>
              <w:t>Цель: сформировать у детей представление о зиме.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C234EB" w:rsidP="00C234EB">
            <w:pPr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lastRenderedPageBreak/>
              <w:t>Повторить времена года и мес</w:t>
            </w:r>
            <w:r>
              <w:rPr>
                <w:rFonts w:ascii="Times New Roman" w:hAnsi="Times New Roman"/>
              </w:rPr>
              <w:t xml:space="preserve">яцы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Pr="00C234EB" w:rsidRDefault="00C234EB" w:rsidP="00C234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</w:t>
            </w:r>
          </w:p>
          <w:p w:rsidR="00C234EB" w:rsidRPr="00C234EB" w:rsidRDefault="00C234EB" w:rsidP="00C234EB">
            <w:pPr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>Укрывание стволов деревьев на участк</w:t>
            </w:r>
            <w:r>
              <w:rPr>
                <w:rFonts w:ascii="Times New Roman" w:hAnsi="Times New Roman"/>
              </w:rPr>
              <w:t xml:space="preserve">е </w:t>
            </w:r>
            <w:r>
              <w:rPr>
                <w:rFonts w:ascii="Times New Roman" w:hAnsi="Times New Roman"/>
              </w:rPr>
              <w:lastRenderedPageBreak/>
              <w:t>снегом, чтобы они не вымерзли</w:t>
            </w:r>
          </w:p>
          <w:p w:rsidR="00C234EB" w:rsidRPr="00C234EB" w:rsidRDefault="00C234EB" w:rsidP="00C234EB">
            <w:pPr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 xml:space="preserve">Цель: учить работать </w:t>
            </w:r>
            <w:r>
              <w:rPr>
                <w:rFonts w:ascii="Times New Roman" w:hAnsi="Times New Roman"/>
              </w:rPr>
              <w:t>сообща; воспитывать трудолюбие.</w:t>
            </w:r>
          </w:p>
          <w:p w:rsidR="00C234EB" w:rsidRPr="00C234EB" w:rsidRDefault="00C234EB" w:rsidP="00C234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Подвижные игры</w:t>
            </w:r>
          </w:p>
          <w:p w:rsidR="00C234EB" w:rsidRPr="00C234EB" w:rsidRDefault="00C234EB" w:rsidP="00C234EB">
            <w:pPr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>«Кому ф</w:t>
            </w:r>
            <w:r>
              <w:rPr>
                <w:rFonts w:ascii="Times New Roman" w:hAnsi="Times New Roman"/>
              </w:rPr>
              <w:t>лажок?», «1,2,3 к дереву беги!»</w:t>
            </w:r>
          </w:p>
          <w:p w:rsidR="00B10ACF" w:rsidRPr="00D773E9" w:rsidRDefault="00C234EB" w:rsidP="00C234EB">
            <w:pPr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>Цель: развивать быстроту, ловкость реакции.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D14BE" w:rsidRDefault="00D379FB" w:rsidP="00D379F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детям: </w:t>
            </w:r>
            <w:r w:rsidRPr="00D379FB">
              <w:rPr>
                <w:rFonts w:ascii="Times New Roman" w:eastAsia="Times New Roman" w:hAnsi="Times New Roman" w:cs="Times New Roman"/>
              </w:rPr>
              <w:t xml:space="preserve">«Торопливый ножик».  </w:t>
            </w:r>
            <w:proofErr w:type="spellStart"/>
            <w:r w:rsidRPr="00D379FB">
              <w:rPr>
                <w:rFonts w:ascii="Times New Roman" w:eastAsia="Times New Roman" w:hAnsi="Times New Roman" w:cs="Times New Roman"/>
              </w:rPr>
              <w:t>Е.Пермяк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C234EB" w:rsidRPr="00C234EB" w:rsidRDefault="00C234EB" w:rsidP="00C234EB">
            <w:pPr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>Дидактическая игра «Скажи наоборот» Развивать л</w:t>
            </w:r>
            <w:r w:rsidRPr="00C234EB">
              <w:rPr>
                <w:rFonts w:ascii="Times New Roman" w:hAnsi="Times New Roman"/>
              </w:rPr>
              <w:t>ексико-грамматические процессы.</w:t>
            </w:r>
          </w:p>
          <w:p w:rsidR="00C234EB" w:rsidRPr="00C234EB" w:rsidRDefault="00C234EB" w:rsidP="00C234EB">
            <w:pPr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>Конструирование: постройка для хранения инструментов. Закреплять умение возводить постройку по замыслу.</w:t>
            </w:r>
          </w:p>
          <w:p w:rsidR="00013C27" w:rsidRPr="00D773E9" w:rsidRDefault="00076885" w:rsidP="00013C27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ACF" w:rsidRDefault="00C234EB" w:rsidP="00BB0ACA">
            <w:pPr>
              <w:shd w:val="clear" w:color="auto" w:fill="FFFFFF"/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>Д/и «Каждой вещи свое место» Цель: воспитывать желание поддерживать порядок в группе, убирать игрушки на место.</w:t>
            </w:r>
          </w:p>
          <w:p w:rsidR="00C234EB" w:rsidRPr="00C234EB" w:rsidRDefault="00C234EB" w:rsidP="00C234EB">
            <w:pPr>
              <w:shd w:val="clear" w:color="auto" w:fill="FFFFFF"/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>Дидактическая игра «С</w:t>
            </w:r>
            <w:r>
              <w:rPr>
                <w:rFonts w:ascii="Times New Roman" w:hAnsi="Times New Roman"/>
              </w:rPr>
              <w:t>оставь предмет из треугольников</w:t>
            </w:r>
          </w:p>
          <w:p w:rsidR="00C234EB" w:rsidRPr="00D773E9" w:rsidRDefault="00C234EB" w:rsidP="00C234EB">
            <w:pPr>
              <w:shd w:val="clear" w:color="auto" w:fill="FFFFFF"/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>Задачи: учить составлять конструкцию из четырех равнобедренных треугольников, ориентироваться на листе бумаги, словами называть направление: слева, справа, вверху, внизу.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C234EB" w:rsidP="00BB0ACA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Самостоятельная игровая деятельность детей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13C27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Pr="00C234EB" w:rsidRDefault="00C234EB" w:rsidP="00C234EB">
            <w:pPr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>Ф/у «Встречные перебежки». Цель: учить бегать и прыгать, не наталкиваясь друг на друга.</w:t>
            </w:r>
          </w:p>
          <w:p w:rsidR="00C234EB" w:rsidRPr="00C234EB" w:rsidRDefault="00C234EB" w:rsidP="00C234EB">
            <w:pPr>
              <w:rPr>
                <w:rFonts w:ascii="Times New Roman" w:hAnsi="Times New Roman"/>
              </w:rPr>
            </w:pPr>
          </w:p>
          <w:p w:rsidR="00B10ACF" w:rsidRPr="00D773E9" w:rsidRDefault="00C234EB" w:rsidP="00C234EB">
            <w:pPr>
              <w:rPr>
                <w:rFonts w:ascii="Times New Roman" w:hAnsi="Times New Roman"/>
              </w:rPr>
            </w:pPr>
            <w:r w:rsidRPr="00C234EB">
              <w:rPr>
                <w:rFonts w:ascii="Times New Roman" w:hAnsi="Times New Roman"/>
              </w:rPr>
              <w:t>Самостоятельная игровая деятельность.</w:t>
            </w:r>
            <w:bookmarkStart w:id="0" w:name="_GoBack"/>
            <w:bookmarkEnd w:id="0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Pr="00D351B6" w:rsidRDefault="00B519CF" w:rsidP="00D351B6">
      <w:pPr>
        <w:rPr>
          <w:rFonts w:ascii="Times New Roman" w:hAnsi="Times New Roman" w:cs="Times New Roman"/>
          <w:sz w:val="28"/>
          <w:szCs w:val="28"/>
        </w:rPr>
      </w:pPr>
    </w:p>
    <w:sectPr w:rsidR="00B519CF" w:rsidRPr="00D351B6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20C4"/>
    <w:rsid w:val="00013C27"/>
    <w:rsid w:val="00040114"/>
    <w:rsid w:val="00047F0D"/>
    <w:rsid w:val="00053704"/>
    <w:rsid w:val="00057637"/>
    <w:rsid w:val="00060CDA"/>
    <w:rsid w:val="00076885"/>
    <w:rsid w:val="00112A3D"/>
    <w:rsid w:val="001144C3"/>
    <w:rsid w:val="001233E0"/>
    <w:rsid w:val="001327B1"/>
    <w:rsid w:val="00135296"/>
    <w:rsid w:val="00145FD3"/>
    <w:rsid w:val="001479D4"/>
    <w:rsid w:val="001553C1"/>
    <w:rsid w:val="001645C0"/>
    <w:rsid w:val="00171348"/>
    <w:rsid w:val="00175B55"/>
    <w:rsid w:val="001806D2"/>
    <w:rsid w:val="001811BB"/>
    <w:rsid w:val="001A069A"/>
    <w:rsid w:val="001A6D8A"/>
    <w:rsid w:val="001C3D82"/>
    <w:rsid w:val="001C5393"/>
    <w:rsid w:val="001C7805"/>
    <w:rsid w:val="001E2E83"/>
    <w:rsid w:val="001E439C"/>
    <w:rsid w:val="001F064F"/>
    <w:rsid w:val="001F5EF9"/>
    <w:rsid w:val="00202838"/>
    <w:rsid w:val="00232022"/>
    <w:rsid w:val="00244D76"/>
    <w:rsid w:val="00246EEB"/>
    <w:rsid w:val="00263150"/>
    <w:rsid w:val="00297A5B"/>
    <w:rsid w:val="002A5920"/>
    <w:rsid w:val="002D31C9"/>
    <w:rsid w:val="002E043C"/>
    <w:rsid w:val="003338BD"/>
    <w:rsid w:val="00403BEE"/>
    <w:rsid w:val="004052D8"/>
    <w:rsid w:val="00430DC0"/>
    <w:rsid w:val="004349DD"/>
    <w:rsid w:val="0045340E"/>
    <w:rsid w:val="00465D4D"/>
    <w:rsid w:val="00466A1A"/>
    <w:rsid w:val="00475168"/>
    <w:rsid w:val="0049790F"/>
    <w:rsid w:val="004A14A6"/>
    <w:rsid w:val="004C6204"/>
    <w:rsid w:val="004E0EAA"/>
    <w:rsid w:val="004F50A4"/>
    <w:rsid w:val="00517B72"/>
    <w:rsid w:val="00532BAD"/>
    <w:rsid w:val="0054636D"/>
    <w:rsid w:val="00553B6E"/>
    <w:rsid w:val="005712EE"/>
    <w:rsid w:val="005844DD"/>
    <w:rsid w:val="005B11E9"/>
    <w:rsid w:val="005B4E66"/>
    <w:rsid w:val="005B77CB"/>
    <w:rsid w:val="005E1824"/>
    <w:rsid w:val="005F6CE3"/>
    <w:rsid w:val="00622B51"/>
    <w:rsid w:val="00623B91"/>
    <w:rsid w:val="00627900"/>
    <w:rsid w:val="006365A4"/>
    <w:rsid w:val="00642807"/>
    <w:rsid w:val="00666605"/>
    <w:rsid w:val="00670F8D"/>
    <w:rsid w:val="0068745C"/>
    <w:rsid w:val="006A3A4D"/>
    <w:rsid w:val="00717F15"/>
    <w:rsid w:val="00730844"/>
    <w:rsid w:val="0073184D"/>
    <w:rsid w:val="007367B1"/>
    <w:rsid w:val="00760973"/>
    <w:rsid w:val="00773AD8"/>
    <w:rsid w:val="0079447C"/>
    <w:rsid w:val="007B57DB"/>
    <w:rsid w:val="007C09C6"/>
    <w:rsid w:val="007C6601"/>
    <w:rsid w:val="007D4D41"/>
    <w:rsid w:val="007D5738"/>
    <w:rsid w:val="007F225B"/>
    <w:rsid w:val="00801BA7"/>
    <w:rsid w:val="0080431F"/>
    <w:rsid w:val="008177CF"/>
    <w:rsid w:val="008312C0"/>
    <w:rsid w:val="00833851"/>
    <w:rsid w:val="008341D7"/>
    <w:rsid w:val="00854E8F"/>
    <w:rsid w:val="00855227"/>
    <w:rsid w:val="008963A0"/>
    <w:rsid w:val="00917447"/>
    <w:rsid w:val="009341CE"/>
    <w:rsid w:val="009352B7"/>
    <w:rsid w:val="009435C6"/>
    <w:rsid w:val="00945623"/>
    <w:rsid w:val="00946E13"/>
    <w:rsid w:val="00953873"/>
    <w:rsid w:val="00953C46"/>
    <w:rsid w:val="00963928"/>
    <w:rsid w:val="0097456C"/>
    <w:rsid w:val="00986F78"/>
    <w:rsid w:val="00993C27"/>
    <w:rsid w:val="009B4AAC"/>
    <w:rsid w:val="009B558B"/>
    <w:rsid w:val="009C2E09"/>
    <w:rsid w:val="009C68B7"/>
    <w:rsid w:val="009E625B"/>
    <w:rsid w:val="00A222DF"/>
    <w:rsid w:val="00A23830"/>
    <w:rsid w:val="00A25D94"/>
    <w:rsid w:val="00A4301F"/>
    <w:rsid w:val="00A65F9E"/>
    <w:rsid w:val="00A72832"/>
    <w:rsid w:val="00AA1C99"/>
    <w:rsid w:val="00AB37E1"/>
    <w:rsid w:val="00AC21BE"/>
    <w:rsid w:val="00AD0283"/>
    <w:rsid w:val="00B064E2"/>
    <w:rsid w:val="00B10ACF"/>
    <w:rsid w:val="00B20B19"/>
    <w:rsid w:val="00B21620"/>
    <w:rsid w:val="00B3058F"/>
    <w:rsid w:val="00B36C78"/>
    <w:rsid w:val="00B423B4"/>
    <w:rsid w:val="00B50C51"/>
    <w:rsid w:val="00B519CF"/>
    <w:rsid w:val="00B54C0E"/>
    <w:rsid w:val="00B660CC"/>
    <w:rsid w:val="00BB0ACA"/>
    <w:rsid w:val="00BC458F"/>
    <w:rsid w:val="00BC69DA"/>
    <w:rsid w:val="00BD14BE"/>
    <w:rsid w:val="00BF220A"/>
    <w:rsid w:val="00BF74BC"/>
    <w:rsid w:val="00BF7A11"/>
    <w:rsid w:val="00C03EF5"/>
    <w:rsid w:val="00C1014D"/>
    <w:rsid w:val="00C123E7"/>
    <w:rsid w:val="00C234EB"/>
    <w:rsid w:val="00C53310"/>
    <w:rsid w:val="00C85CC3"/>
    <w:rsid w:val="00CD2244"/>
    <w:rsid w:val="00CF0F0F"/>
    <w:rsid w:val="00CF394E"/>
    <w:rsid w:val="00D21C44"/>
    <w:rsid w:val="00D351B6"/>
    <w:rsid w:val="00D379FB"/>
    <w:rsid w:val="00D431A0"/>
    <w:rsid w:val="00D94494"/>
    <w:rsid w:val="00DA4EA0"/>
    <w:rsid w:val="00DC58C4"/>
    <w:rsid w:val="00DE04B8"/>
    <w:rsid w:val="00DF2BD8"/>
    <w:rsid w:val="00DF3166"/>
    <w:rsid w:val="00E064B0"/>
    <w:rsid w:val="00E22B01"/>
    <w:rsid w:val="00E41E81"/>
    <w:rsid w:val="00E54589"/>
    <w:rsid w:val="00E70B0E"/>
    <w:rsid w:val="00E97580"/>
    <w:rsid w:val="00EB175B"/>
    <w:rsid w:val="00EB1F0A"/>
    <w:rsid w:val="00EC2522"/>
    <w:rsid w:val="00EC27F3"/>
    <w:rsid w:val="00EC7ADF"/>
    <w:rsid w:val="00ED22CA"/>
    <w:rsid w:val="00F03F74"/>
    <w:rsid w:val="00F3744F"/>
    <w:rsid w:val="00F4606D"/>
    <w:rsid w:val="00F5575F"/>
    <w:rsid w:val="00F66DC7"/>
    <w:rsid w:val="00F8406E"/>
    <w:rsid w:val="00F9608B"/>
    <w:rsid w:val="00FA7CB0"/>
    <w:rsid w:val="00FF04FB"/>
    <w:rsid w:val="00FF15F2"/>
    <w:rsid w:val="00F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1677</TotalTime>
  <Pages>10</Pages>
  <Words>2853</Words>
  <Characters>16265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131</cp:revision>
  <cp:lastPrinted>2025-09-28T11:52:00Z</cp:lastPrinted>
  <dcterms:created xsi:type="dcterms:W3CDTF">2025-08-29T17:13:00Z</dcterms:created>
  <dcterms:modified xsi:type="dcterms:W3CDTF">2026-01-17T16:54:00Z</dcterms:modified>
</cp:coreProperties>
</file>